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1335F" w14:textId="77777777" w:rsidR="00320C93" w:rsidRPr="009A3573" w:rsidRDefault="00320C93" w:rsidP="00320C93">
      <w:pPr>
        <w:spacing w:after="0" w:line="408" w:lineRule="auto"/>
        <w:ind w:left="12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bookmarkStart w:id="0" w:name="block-13529556"/>
      <w:r w:rsidRPr="009A3573">
        <w:rPr>
          <w:rFonts w:ascii="Times New Roman" w:hAnsi="Times New Roman"/>
          <w:bCs/>
          <w:color w:val="000000"/>
          <w:sz w:val="28"/>
          <w:lang w:val="ru-RU"/>
        </w:rPr>
        <w:t>Приложение к ООП НОО</w:t>
      </w:r>
    </w:p>
    <w:p w14:paraId="065CB329" w14:textId="77777777" w:rsidR="00320C93" w:rsidRDefault="00320C93" w:rsidP="00320C9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D51D1BC" w14:textId="77777777" w:rsidR="00320C93" w:rsidRPr="009A3573" w:rsidRDefault="00320C93" w:rsidP="00320C93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E7E8B9" w14:textId="77777777" w:rsidR="00320C93" w:rsidRPr="009A3573" w:rsidRDefault="00320C93" w:rsidP="00320C93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9A357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A357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9D7C95C" w14:textId="1BFC42F2" w:rsidR="00320C93" w:rsidRPr="009A3573" w:rsidRDefault="00320C93" w:rsidP="00320C93">
      <w:pPr>
        <w:spacing w:after="0" w:line="408" w:lineRule="auto"/>
        <w:ind w:left="120"/>
        <w:jc w:val="center"/>
        <w:rPr>
          <w:lang w:val="ru-RU"/>
        </w:rPr>
      </w:pPr>
      <w:r w:rsidRPr="009A35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="006B064D">
        <w:rPr>
          <w:rFonts w:ascii="Times New Roman" w:hAnsi="Times New Roman"/>
          <w:b/>
          <w:color w:val="000000"/>
          <w:sz w:val="28"/>
          <w:lang w:val="ru-RU"/>
        </w:rPr>
        <w:t xml:space="preserve"> МУ</w:t>
      </w:r>
      <w:bookmarkEnd w:id="2"/>
      <w:r w:rsidR="006B064D">
        <w:rPr>
          <w:rFonts w:ascii="Times New Roman" w:hAnsi="Times New Roman"/>
          <w:b/>
          <w:color w:val="000000"/>
          <w:sz w:val="28"/>
          <w:lang w:val="ru-RU"/>
        </w:rPr>
        <w:t xml:space="preserve"> «Управление образования Шалинского муниципального района»</w:t>
      </w:r>
    </w:p>
    <w:p w14:paraId="6654CB8D" w14:textId="2A6724C9" w:rsidR="00320C93" w:rsidRPr="009A3573" w:rsidRDefault="00320C93" w:rsidP="00320C93">
      <w:pPr>
        <w:spacing w:after="0" w:line="408" w:lineRule="auto"/>
        <w:ind w:left="120"/>
        <w:jc w:val="center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6B064D">
        <w:rPr>
          <w:rFonts w:ascii="Times New Roman" w:hAnsi="Times New Roman"/>
          <w:b/>
          <w:color w:val="000000"/>
          <w:sz w:val="28"/>
          <w:lang w:val="ru-RU"/>
        </w:rPr>
        <w:t>СОШ с. МЕСКЕР - ЮРТ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5E11C73F" w14:textId="77777777" w:rsidR="00320C93" w:rsidRPr="006B064D" w:rsidRDefault="00320C93" w:rsidP="00320C93">
      <w:pPr>
        <w:spacing w:after="0"/>
        <w:ind w:left="120"/>
        <w:rPr>
          <w:lang w:val="ru-RU"/>
        </w:rPr>
      </w:pPr>
    </w:p>
    <w:p w14:paraId="6B15B2B8" w14:textId="77777777" w:rsidR="00320C93" w:rsidRPr="006B064D" w:rsidRDefault="00320C93" w:rsidP="00320C93">
      <w:pPr>
        <w:spacing w:after="0"/>
        <w:ind w:left="120"/>
        <w:rPr>
          <w:lang w:val="ru-RU"/>
        </w:rPr>
      </w:pPr>
    </w:p>
    <w:p w14:paraId="3A764032" w14:textId="77777777" w:rsidR="00320C93" w:rsidRPr="006B064D" w:rsidRDefault="00320C93" w:rsidP="00320C93">
      <w:pPr>
        <w:spacing w:after="0"/>
        <w:ind w:left="120"/>
        <w:rPr>
          <w:lang w:val="ru-RU"/>
        </w:rPr>
      </w:pPr>
    </w:p>
    <w:p w14:paraId="658981AC" w14:textId="77777777" w:rsidR="00320C93" w:rsidRPr="006B064D" w:rsidRDefault="00320C93" w:rsidP="00320C93">
      <w:pPr>
        <w:spacing w:after="0"/>
        <w:ind w:left="120"/>
        <w:rPr>
          <w:lang w:val="ru-RU"/>
        </w:rPr>
      </w:pPr>
    </w:p>
    <w:tbl>
      <w:tblPr>
        <w:tblW w:w="10633" w:type="dxa"/>
        <w:tblInd w:w="-417" w:type="dxa"/>
        <w:tblLook w:val="04A0" w:firstRow="1" w:lastRow="0" w:firstColumn="1" w:lastColumn="0" w:noHBand="0" w:noVBand="1"/>
      </w:tblPr>
      <w:tblGrid>
        <w:gridCol w:w="4077"/>
        <w:gridCol w:w="1878"/>
        <w:gridCol w:w="4678"/>
      </w:tblGrid>
      <w:tr w:rsidR="00320C93" w:rsidRPr="006B064D" w14:paraId="787D1F90" w14:textId="77777777" w:rsidTr="006B064D">
        <w:tc>
          <w:tcPr>
            <w:tcW w:w="4077" w:type="dxa"/>
          </w:tcPr>
          <w:p w14:paraId="43371A8E" w14:textId="4C2D33CC" w:rsidR="00320C93" w:rsidRPr="0040209D" w:rsidRDefault="00320C93" w:rsidP="006C71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14:paraId="340287D0" w14:textId="77777777" w:rsidR="00320C93" w:rsidRPr="0040209D" w:rsidRDefault="00320C93" w:rsidP="006C71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14:paraId="7D09B54C" w14:textId="6F5287B6" w:rsidR="00320C93" w:rsidRPr="009A3573" w:rsidRDefault="00320C93" w:rsidP="006C71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7E2FD007" w14:textId="77777777" w:rsidR="00AE218B" w:rsidRPr="00320C93" w:rsidRDefault="00AE218B">
      <w:pPr>
        <w:spacing w:after="0"/>
        <w:ind w:left="120"/>
        <w:rPr>
          <w:lang w:val="ru-RU"/>
        </w:rPr>
      </w:pPr>
    </w:p>
    <w:p w14:paraId="0B4CA404" w14:textId="77777777" w:rsidR="00AE218B" w:rsidRPr="00320C93" w:rsidRDefault="00AE218B">
      <w:pPr>
        <w:spacing w:after="0"/>
        <w:ind w:left="120"/>
        <w:rPr>
          <w:lang w:val="ru-RU"/>
        </w:rPr>
      </w:pPr>
    </w:p>
    <w:p w14:paraId="163CF084" w14:textId="77777777" w:rsidR="00AE218B" w:rsidRPr="00320C93" w:rsidRDefault="00AE218B">
      <w:pPr>
        <w:spacing w:after="0"/>
        <w:ind w:left="120"/>
        <w:rPr>
          <w:lang w:val="ru-RU"/>
        </w:rPr>
      </w:pPr>
    </w:p>
    <w:p w14:paraId="3AE3C13C" w14:textId="77777777" w:rsidR="00AE218B" w:rsidRPr="00320C93" w:rsidRDefault="00EE44F0">
      <w:pPr>
        <w:spacing w:after="0" w:line="408" w:lineRule="auto"/>
        <w:ind w:left="120"/>
        <w:jc w:val="center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E78E700" w14:textId="0C18024E" w:rsidR="00AE218B" w:rsidRPr="00320C93" w:rsidRDefault="00EE44F0">
      <w:pPr>
        <w:spacing w:after="0" w:line="408" w:lineRule="auto"/>
        <w:ind w:left="120"/>
        <w:jc w:val="center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6B064D">
        <w:rPr>
          <w:rFonts w:ascii="Times New Roman" w:hAnsi="Times New Roman"/>
          <w:color w:val="000000"/>
          <w:sz w:val="28"/>
          <w:lang w:val="ru-RU"/>
        </w:rPr>
        <w:t xml:space="preserve"> 3414182</w:t>
      </w:r>
      <w:r w:rsidRPr="00320C93">
        <w:rPr>
          <w:rFonts w:ascii="Times New Roman" w:hAnsi="Times New Roman"/>
          <w:color w:val="000000"/>
          <w:sz w:val="28"/>
          <w:lang w:val="ru-RU"/>
        </w:rPr>
        <w:t>)</w:t>
      </w:r>
    </w:p>
    <w:p w14:paraId="0F42BA6D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0DF6AFC2" w14:textId="77777777" w:rsidR="00AE218B" w:rsidRPr="00320C93" w:rsidRDefault="00EE44F0">
      <w:pPr>
        <w:spacing w:after="0" w:line="408" w:lineRule="auto"/>
        <w:ind w:left="120"/>
        <w:jc w:val="center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4BC155E1" w14:textId="77777777" w:rsidR="00AE218B" w:rsidRPr="00320C93" w:rsidRDefault="00EE44F0">
      <w:pPr>
        <w:spacing w:after="0" w:line="408" w:lineRule="auto"/>
        <w:ind w:left="120"/>
        <w:jc w:val="center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53087F9D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081492F0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1855C00E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2CB59BC6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4E25C7BB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1A6C31BE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43BD1393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47A4C82B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179FE454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6C0721A9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68A3449B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5A8BE405" w14:textId="77777777" w:rsidR="00AE218B" w:rsidRPr="00320C93" w:rsidRDefault="00AE218B">
      <w:pPr>
        <w:spacing w:after="0"/>
        <w:ind w:left="120"/>
        <w:jc w:val="center"/>
        <w:rPr>
          <w:lang w:val="ru-RU"/>
        </w:rPr>
      </w:pPr>
    </w:p>
    <w:p w14:paraId="43B77B5E" w14:textId="77777777" w:rsidR="00AE218B" w:rsidRPr="00320C93" w:rsidRDefault="00EE44F0">
      <w:pPr>
        <w:spacing w:after="0"/>
        <w:ind w:left="120"/>
        <w:jc w:val="center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​</w:t>
      </w:r>
      <w:r w:rsidRPr="00320C9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320C93">
        <w:rPr>
          <w:rFonts w:ascii="Times New Roman" w:hAnsi="Times New Roman"/>
          <w:color w:val="000000"/>
          <w:sz w:val="28"/>
          <w:lang w:val="ru-RU"/>
        </w:rPr>
        <w:t>​</w:t>
      </w:r>
    </w:p>
    <w:p w14:paraId="7104A009" w14:textId="77777777" w:rsidR="00AE218B" w:rsidRPr="00320C93" w:rsidRDefault="00AE218B">
      <w:pPr>
        <w:spacing w:after="0"/>
        <w:ind w:left="120"/>
        <w:rPr>
          <w:lang w:val="ru-RU"/>
        </w:rPr>
      </w:pPr>
    </w:p>
    <w:p w14:paraId="597C5FC5" w14:textId="77777777" w:rsidR="00AE218B" w:rsidRPr="00320C93" w:rsidRDefault="00AE218B">
      <w:pPr>
        <w:rPr>
          <w:lang w:val="ru-RU"/>
        </w:rPr>
        <w:sectPr w:rsidR="00AE218B" w:rsidRPr="00320C9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1372F4FE" w14:textId="77777777" w:rsidR="00AE218B" w:rsidRPr="00320C93" w:rsidRDefault="00EE44F0">
      <w:pPr>
        <w:spacing w:after="0" w:line="264" w:lineRule="auto"/>
        <w:ind w:left="120"/>
        <w:jc w:val="both"/>
        <w:rPr>
          <w:lang w:val="ru-RU"/>
        </w:rPr>
      </w:pPr>
      <w:bookmarkStart w:id="3" w:name="block-13529553"/>
      <w:bookmarkEnd w:id="0"/>
      <w:r w:rsidRPr="00320C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C2D6161" w14:textId="77777777" w:rsidR="00AE218B" w:rsidRPr="00320C93" w:rsidRDefault="00AE218B">
      <w:pPr>
        <w:spacing w:after="0" w:line="264" w:lineRule="auto"/>
        <w:ind w:left="120"/>
        <w:jc w:val="both"/>
        <w:rPr>
          <w:lang w:val="ru-RU"/>
        </w:rPr>
      </w:pPr>
    </w:p>
    <w:p w14:paraId="33FDAD6A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5F299EB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6707A11D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ABCC016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2621CAB6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96A5CDD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007985B2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320C93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510AB76F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232BF8E4" w14:textId="19F88D54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2de083b3-1f31-409f-b177-a515047f5be6"/>
      <w:r w:rsidRPr="00320C9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</w:t>
      </w:r>
      <w:r w:rsidR="006B064D">
        <w:rPr>
          <w:rFonts w:ascii="Times New Roman" w:hAnsi="Times New Roman"/>
          <w:color w:val="000000"/>
          <w:sz w:val="28"/>
          <w:lang w:val="ru-RU"/>
        </w:rPr>
        <w:t xml:space="preserve">вляет 135 часов: в 1 классе – </w:t>
      </w:r>
      <w:r w:rsidR="006B064D" w:rsidRPr="006B064D">
        <w:rPr>
          <w:rFonts w:ascii="Times New Roman" w:hAnsi="Times New Roman"/>
          <w:color w:val="000000"/>
          <w:sz w:val="28"/>
          <w:lang w:val="ru-RU"/>
        </w:rPr>
        <w:t>17</w:t>
      </w:r>
      <w:r w:rsidR="006B064D">
        <w:rPr>
          <w:rFonts w:ascii="Times New Roman" w:hAnsi="Times New Roman"/>
          <w:color w:val="000000"/>
          <w:sz w:val="28"/>
          <w:lang w:val="ru-RU"/>
        </w:rPr>
        <w:t xml:space="preserve"> часов (0,</w:t>
      </w:r>
      <w:r w:rsidR="006B064D" w:rsidRPr="006B064D">
        <w:rPr>
          <w:rFonts w:ascii="Times New Roman" w:hAnsi="Times New Roman"/>
          <w:color w:val="000000"/>
          <w:sz w:val="28"/>
          <w:lang w:val="ru-RU"/>
        </w:rPr>
        <w:t>5</w:t>
      </w:r>
      <w:r w:rsidR="006B064D">
        <w:rPr>
          <w:rFonts w:ascii="Times New Roman" w:hAnsi="Times New Roman"/>
          <w:color w:val="000000"/>
          <w:sz w:val="28"/>
          <w:lang w:val="ru-RU"/>
        </w:rPr>
        <w:t xml:space="preserve"> часов в неделю), во 2 классе – 17 часов (0,5 часов в неделю), в 3 классе – 17 часов</w:t>
      </w:r>
      <w:r w:rsidRPr="00320C9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6B064D">
        <w:rPr>
          <w:rFonts w:ascii="Times New Roman" w:hAnsi="Times New Roman"/>
          <w:color w:val="000000"/>
          <w:sz w:val="28"/>
          <w:lang w:val="ru-RU"/>
        </w:rPr>
        <w:t>0,5 часов в неделю), в 4 классе – 17 часов (0,5</w:t>
      </w:r>
      <w:r w:rsidRPr="00320C93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6B064D">
        <w:rPr>
          <w:rFonts w:ascii="Times New Roman" w:hAnsi="Times New Roman"/>
          <w:color w:val="000000"/>
          <w:sz w:val="28"/>
          <w:lang w:val="ru-RU"/>
        </w:rPr>
        <w:t>ов</w:t>
      </w:r>
      <w:r w:rsidRPr="00320C93">
        <w:rPr>
          <w:rFonts w:ascii="Times New Roman" w:hAnsi="Times New Roman"/>
          <w:color w:val="000000"/>
          <w:sz w:val="28"/>
          <w:lang w:val="ru-RU"/>
        </w:rPr>
        <w:t xml:space="preserve"> в неделю</w:t>
      </w:r>
      <w:proofErr w:type="gramStart"/>
      <w:r w:rsidRPr="00320C93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320C9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20C93">
        <w:rPr>
          <w:rFonts w:ascii="Times New Roman" w:hAnsi="Times New Roman"/>
          <w:color w:val="000000"/>
          <w:sz w:val="28"/>
          <w:lang w:val="ru-RU"/>
        </w:rPr>
        <w:t>‌</w:t>
      </w:r>
    </w:p>
    <w:p w14:paraId="68F8006B" w14:textId="77777777" w:rsidR="00AE218B" w:rsidRPr="00320C93" w:rsidRDefault="00AE218B">
      <w:pPr>
        <w:spacing w:after="0" w:line="264" w:lineRule="auto"/>
        <w:ind w:left="120"/>
        <w:jc w:val="both"/>
        <w:rPr>
          <w:lang w:val="ru-RU"/>
        </w:rPr>
      </w:pPr>
    </w:p>
    <w:p w14:paraId="0D34EE8D" w14:textId="77777777" w:rsidR="00AE218B" w:rsidRPr="00320C93" w:rsidRDefault="00AE218B">
      <w:pPr>
        <w:rPr>
          <w:lang w:val="ru-RU"/>
        </w:rPr>
        <w:sectPr w:rsidR="00AE218B" w:rsidRPr="00320C93">
          <w:pgSz w:w="11906" w:h="16383"/>
          <w:pgMar w:top="1134" w:right="850" w:bottom="1134" w:left="1701" w:header="720" w:footer="720" w:gutter="0"/>
          <w:cols w:space="720"/>
        </w:sectPr>
      </w:pPr>
    </w:p>
    <w:p w14:paraId="42B05D5B" w14:textId="77777777" w:rsidR="00AE218B" w:rsidRPr="00320C93" w:rsidRDefault="00EE44F0">
      <w:pPr>
        <w:spacing w:after="0" w:line="264" w:lineRule="auto"/>
        <w:ind w:left="120"/>
        <w:jc w:val="both"/>
        <w:rPr>
          <w:lang w:val="ru-RU"/>
        </w:rPr>
      </w:pPr>
      <w:bookmarkStart w:id="5" w:name="block-13529557"/>
      <w:bookmarkEnd w:id="3"/>
      <w:r w:rsidRPr="00320C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2FA4680" w14:textId="77777777" w:rsidR="00AE218B" w:rsidRPr="00320C93" w:rsidRDefault="00AE218B">
      <w:pPr>
        <w:spacing w:after="0" w:line="264" w:lineRule="auto"/>
        <w:ind w:left="120"/>
        <w:jc w:val="both"/>
        <w:rPr>
          <w:lang w:val="ru-RU"/>
        </w:rPr>
      </w:pPr>
    </w:p>
    <w:p w14:paraId="566F5931" w14:textId="77777777" w:rsidR="00AE218B" w:rsidRPr="00320C93" w:rsidRDefault="00EE44F0">
      <w:pPr>
        <w:spacing w:after="0" w:line="264" w:lineRule="auto"/>
        <w:ind w:left="120"/>
        <w:jc w:val="both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20C9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8BD8B97" w14:textId="77777777" w:rsidR="00AE218B" w:rsidRPr="00320C93" w:rsidRDefault="00AE218B">
      <w:pPr>
        <w:spacing w:after="0" w:line="264" w:lineRule="auto"/>
        <w:ind w:left="120"/>
        <w:jc w:val="both"/>
        <w:rPr>
          <w:lang w:val="ru-RU"/>
        </w:rPr>
      </w:pPr>
    </w:p>
    <w:p w14:paraId="6AA0E1B7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9001CB9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545AA69E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4B6EB31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686990F0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34EA34BC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7F5D934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D9A6F9D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38B8BE11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2605876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652E68E1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07A5A8D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30F0B2C2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1D0686A8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E68AE21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30ECEC53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0C32F8CF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20C9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20C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0C93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320C93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14:paraId="1A7FC9B6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3369FA8C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03BDA5E1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D915420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6B55099E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385EE2DE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2B322ADA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20C9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20C93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14:paraId="3EA2BC9F" w14:textId="77777777" w:rsidR="00AE218B" w:rsidRPr="00320C93" w:rsidRDefault="00EE44F0">
      <w:pPr>
        <w:spacing w:after="0" w:line="264" w:lineRule="auto"/>
        <w:ind w:firstLine="600"/>
        <w:jc w:val="both"/>
        <w:rPr>
          <w:lang w:val="ru-RU"/>
        </w:rPr>
      </w:pPr>
      <w:r w:rsidRPr="00320C9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042AE7E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7D0FF92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8D59A9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65987BD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25D3603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391EDC8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FFFB40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FAA9A8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0EF818F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5EE2C4B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3CA0E25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0318F3B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F4B46F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35EF53F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39762066" w14:textId="77777777" w:rsidR="00AE218B" w:rsidRPr="006B064D" w:rsidRDefault="00AE218B">
      <w:pPr>
        <w:spacing w:after="0"/>
        <w:ind w:left="120"/>
        <w:rPr>
          <w:lang w:val="ru-RU"/>
        </w:rPr>
      </w:pPr>
      <w:bookmarkStart w:id="6" w:name="_Toc137210402"/>
      <w:bookmarkEnd w:id="6"/>
    </w:p>
    <w:p w14:paraId="03C5BCD4" w14:textId="77777777" w:rsidR="00AE218B" w:rsidRPr="006B064D" w:rsidRDefault="00AE218B">
      <w:pPr>
        <w:spacing w:after="0"/>
        <w:ind w:left="120"/>
        <w:rPr>
          <w:lang w:val="ru-RU"/>
        </w:rPr>
      </w:pPr>
    </w:p>
    <w:p w14:paraId="53E9C756" w14:textId="77777777" w:rsidR="00AE218B" w:rsidRPr="006B064D" w:rsidRDefault="00EE44F0">
      <w:pPr>
        <w:spacing w:after="0"/>
        <w:ind w:left="120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A912288" w14:textId="77777777" w:rsidR="00AE218B" w:rsidRPr="006B064D" w:rsidRDefault="00AE218B">
      <w:pPr>
        <w:spacing w:after="0"/>
        <w:ind w:left="120"/>
        <w:rPr>
          <w:lang w:val="ru-RU"/>
        </w:rPr>
      </w:pPr>
    </w:p>
    <w:p w14:paraId="3CE691A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46E69C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DC639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03E5542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0FDAFE4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F5A42B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4BE143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2B1947A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3DDF5A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752605C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4EB84B4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0F2DC92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6A8B950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07E0BA3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354517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64C6A76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4123FA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14:paraId="3B213DA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0546911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7F3941B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29B47A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A18857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9C42D9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14:paraId="46160F7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575CFE2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58E426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D956FE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48F2197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0AC8382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E1E4FE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BEB81A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04D96A0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23C5C5F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14:paraId="754887B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7A8C7D4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7AAE22E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>.</w:t>
      </w:r>
    </w:p>
    <w:p w14:paraId="057E786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5FDDB19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56F344E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DA7113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1D4CF0EF" w14:textId="77777777" w:rsidR="00AE218B" w:rsidRPr="006B064D" w:rsidRDefault="00AE218B">
      <w:pPr>
        <w:spacing w:after="0"/>
        <w:ind w:left="120"/>
        <w:rPr>
          <w:lang w:val="ru-RU"/>
        </w:rPr>
      </w:pPr>
      <w:bookmarkStart w:id="7" w:name="_Toc137210403"/>
      <w:bookmarkEnd w:id="7"/>
    </w:p>
    <w:p w14:paraId="2BC3B4E7" w14:textId="77777777" w:rsidR="00AE218B" w:rsidRPr="006B064D" w:rsidRDefault="00EE44F0">
      <w:pPr>
        <w:spacing w:after="0"/>
        <w:ind w:left="120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DFFBE9D" w14:textId="77777777" w:rsidR="00AE218B" w:rsidRPr="006B064D" w:rsidRDefault="00AE218B">
      <w:pPr>
        <w:spacing w:after="0"/>
        <w:ind w:left="120"/>
        <w:rPr>
          <w:lang w:val="ru-RU"/>
        </w:rPr>
      </w:pPr>
    </w:p>
    <w:p w14:paraId="2740457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7B56AB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35CC378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767A838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5515350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299F222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58EF2F1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6AEEE3F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69AC6DA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6F82B8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9AB0E9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425CBA2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7A5E8CE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850B49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6B2BE42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DDBD4C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457F9E6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.</w:t>
      </w:r>
    </w:p>
    <w:p w14:paraId="4BECBEC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545F4DE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673B810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0D311D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C6116F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3BAC6E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14:paraId="0F6CE57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5FAC728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5B3876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035D6D4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3235285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C5A31C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B348FC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5A7BF7F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60E4AD8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3FE2C68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79E5F2E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5A3FF3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14:paraId="7F832B3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61D99F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8A8B9E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1BF0A19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974136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7519C97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9537D2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B064D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12F60D2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04644B7F" w14:textId="77777777" w:rsidR="00AE218B" w:rsidRPr="006B064D" w:rsidRDefault="00AE218B">
      <w:pPr>
        <w:spacing w:after="0"/>
        <w:ind w:left="120"/>
        <w:rPr>
          <w:lang w:val="ru-RU"/>
        </w:rPr>
      </w:pPr>
      <w:bookmarkStart w:id="8" w:name="_Toc137210404"/>
      <w:bookmarkEnd w:id="8"/>
    </w:p>
    <w:p w14:paraId="16B0F9F1" w14:textId="77777777" w:rsidR="00AE218B" w:rsidRPr="006B064D" w:rsidRDefault="00EE44F0">
      <w:pPr>
        <w:spacing w:after="0"/>
        <w:ind w:left="120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E714BE0" w14:textId="77777777" w:rsidR="00AE218B" w:rsidRPr="006B064D" w:rsidRDefault="00AE218B">
      <w:pPr>
        <w:spacing w:after="0"/>
        <w:ind w:left="120"/>
        <w:rPr>
          <w:lang w:val="ru-RU"/>
        </w:rPr>
      </w:pPr>
    </w:p>
    <w:p w14:paraId="7B78822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924F6D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7A1E81A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7F5FCA1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8D7BA3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27102AF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24E500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1600844" w14:textId="77777777" w:rsidR="00AE218B" w:rsidRDefault="00EE44F0">
      <w:pPr>
        <w:spacing w:after="0" w:line="264" w:lineRule="auto"/>
        <w:ind w:firstLine="600"/>
        <w:jc w:val="both"/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5C29BA4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47DBD14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6F9029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29E5144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446BA5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орнаментах разных народов. Орнаменты в архитектуре, на тканях, одежде, предметах быта и другие.</w:t>
      </w:r>
    </w:p>
    <w:p w14:paraId="38673BF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6B74AB4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5DBAB3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07454B7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086C8A9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470CA5F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B47743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F41E4A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6DEEAF5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78CA7FE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0B9A1B0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20BF8D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10554DE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399966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14:paraId="262C4D0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C92F9C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D86108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1B34E9D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57FB3B5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C1F48F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373F5B4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149DEFC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0A03E96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531ECF6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B064D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6008070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2F02522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тематические путешествия по художественным музеям мира.</w:t>
      </w:r>
    </w:p>
    <w:p w14:paraId="0715E435" w14:textId="77777777" w:rsidR="00AE218B" w:rsidRPr="006B064D" w:rsidRDefault="00AE218B">
      <w:pPr>
        <w:rPr>
          <w:lang w:val="ru-RU"/>
        </w:rPr>
        <w:sectPr w:rsidR="00AE218B" w:rsidRPr="006B064D">
          <w:pgSz w:w="11906" w:h="16383"/>
          <w:pgMar w:top="1134" w:right="850" w:bottom="1134" w:left="1701" w:header="720" w:footer="720" w:gutter="0"/>
          <w:cols w:space="720"/>
        </w:sectPr>
      </w:pPr>
    </w:p>
    <w:p w14:paraId="6DE07069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bookmarkStart w:id="9" w:name="block-13529554"/>
      <w:bookmarkEnd w:id="5"/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B064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56455DF6" w14:textId="77777777" w:rsidR="00AE218B" w:rsidRPr="006B064D" w:rsidRDefault="00AE218B">
      <w:pPr>
        <w:spacing w:after="0" w:line="264" w:lineRule="auto"/>
        <w:ind w:left="120"/>
        <w:jc w:val="both"/>
        <w:rPr>
          <w:lang w:val="ru-RU"/>
        </w:rPr>
      </w:pPr>
    </w:p>
    <w:p w14:paraId="3E327CE9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31EEC89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093244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B06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7E45BB7" w14:textId="77777777" w:rsidR="00AE218B" w:rsidRPr="006B064D" w:rsidRDefault="00EE44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2E9F48BC" w14:textId="77777777" w:rsidR="00AE218B" w:rsidRPr="006B064D" w:rsidRDefault="00EE44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FB61230" w14:textId="77777777" w:rsidR="00AE218B" w:rsidRDefault="00EE44F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6E4969F" w14:textId="77777777" w:rsidR="00AE218B" w:rsidRPr="006B064D" w:rsidRDefault="00EE44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3A735423" w14:textId="77777777" w:rsidR="00AE218B" w:rsidRPr="006B064D" w:rsidRDefault="00EE44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756F9EA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2641A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14:paraId="14B0E37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6112BFC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6B064D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2754A2B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4F41E4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439652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14:paraId="38EB46CA" w14:textId="77777777" w:rsidR="00AE218B" w:rsidRPr="006B064D" w:rsidRDefault="00EE44F0">
      <w:pPr>
        <w:spacing w:after="0"/>
        <w:ind w:left="120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078C40" w14:textId="77777777" w:rsidR="00AE218B" w:rsidRPr="006B064D" w:rsidRDefault="00AE218B">
      <w:pPr>
        <w:spacing w:after="0"/>
        <w:ind w:left="120"/>
        <w:rPr>
          <w:lang w:val="ru-RU"/>
        </w:rPr>
      </w:pPr>
    </w:p>
    <w:p w14:paraId="7D9C370F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F9230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CC2731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3AC59983" w14:textId="77777777" w:rsidR="00AE218B" w:rsidRDefault="00EE44F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99F08DC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7523CAB1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923E248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0ACD944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218024F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5E1D6D3C" w14:textId="77777777" w:rsidR="00AE218B" w:rsidRDefault="00EE44F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9F47D27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2371F94B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66756798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411418A5" w14:textId="77777777" w:rsidR="00AE218B" w:rsidRPr="006B064D" w:rsidRDefault="00EE44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B02576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3DF9548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36ED1F6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1D7985F0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5A140B2C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DFD7FA9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11746B9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4500CFE5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B344FDE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0E8E306" w14:textId="77777777" w:rsidR="00AE218B" w:rsidRPr="006B064D" w:rsidRDefault="00EE44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715A1BD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8EA1B6F" w14:textId="77777777" w:rsidR="00AE218B" w:rsidRDefault="00EE44F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82B4A91" w14:textId="77777777" w:rsidR="00AE218B" w:rsidRPr="006B064D" w:rsidRDefault="00EE44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6FD85CF6" w14:textId="77777777" w:rsidR="00AE218B" w:rsidRPr="006B064D" w:rsidRDefault="00EE44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A7343B9" w14:textId="77777777" w:rsidR="00AE218B" w:rsidRPr="006B064D" w:rsidRDefault="00EE44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12FA01E0" w14:textId="77777777" w:rsidR="00AE218B" w:rsidRPr="006B064D" w:rsidRDefault="00EE44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1C26B6E8" w14:textId="77777777" w:rsidR="00AE218B" w:rsidRPr="006B064D" w:rsidRDefault="00EE44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14:paraId="1443B588" w14:textId="77777777" w:rsidR="00AE218B" w:rsidRPr="006B064D" w:rsidRDefault="00EE44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0497CE51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D2BDD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5C98E5E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675489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722E1F0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504289AE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23A8BBB8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B363DB7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AEA4DFB" w14:textId="77777777" w:rsidR="00AE218B" w:rsidRPr="006B064D" w:rsidRDefault="00EE44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9BE4802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DD6CE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10A80DF9" w14:textId="77777777" w:rsidR="00AE218B" w:rsidRPr="006B064D" w:rsidRDefault="00EE44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1A2CCF85" w14:textId="77777777" w:rsidR="00AE218B" w:rsidRPr="006B064D" w:rsidRDefault="00EE44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4421CE6C" w14:textId="77777777" w:rsidR="00AE218B" w:rsidRPr="006B064D" w:rsidRDefault="00EE44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5FF8EC69" w14:textId="77777777" w:rsidR="00AE218B" w:rsidRPr="006B064D" w:rsidRDefault="00EE44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B92568D" w14:textId="77777777" w:rsidR="00AE218B" w:rsidRPr="006B064D" w:rsidRDefault="00AE218B">
      <w:pPr>
        <w:spacing w:after="0"/>
        <w:ind w:left="120"/>
        <w:rPr>
          <w:lang w:val="ru-RU"/>
        </w:rPr>
      </w:pPr>
      <w:bookmarkStart w:id="11" w:name="_Toc124264882"/>
      <w:bookmarkEnd w:id="11"/>
    </w:p>
    <w:p w14:paraId="680F5A54" w14:textId="77777777" w:rsidR="00AE218B" w:rsidRPr="006B064D" w:rsidRDefault="00AE218B">
      <w:pPr>
        <w:spacing w:after="0"/>
        <w:ind w:left="120"/>
        <w:rPr>
          <w:lang w:val="ru-RU"/>
        </w:rPr>
      </w:pPr>
    </w:p>
    <w:p w14:paraId="30093324" w14:textId="77777777" w:rsidR="00AE218B" w:rsidRPr="006B064D" w:rsidRDefault="00EE44F0">
      <w:pPr>
        <w:spacing w:after="0"/>
        <w:ind w:left="120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BFBB1C2" w14:textId="77777777" w:rsidR="00AE218B" w:rsidRPr="006B064D" w:rsidRDefault="00AE218B">
      <w:pPr>
        <w:spacing w:after="0" w:line="264" w:lineRule="auto"/>
        <w:ind w:left="120"/>
        <w:jc w:val="both"/>
        <w:rPr>
          <w:lang w:val="ru-RU"/>
        </w:rPr>
      </w:pPr>
    </w:p>
    <w:p w14:paraId="31DF5CD5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064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0F92CD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23B4A8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7A68C2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B5CC5E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1223A0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69187D4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6B8ACDC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4704517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0BB5E88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CA6093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68BB4C3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4684C7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6049A98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04F95A1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6D02DB9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1AFB7A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6D26571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2E8E99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C575CC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6E8F9E1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16B13AD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82C0E0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D22B89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780FA24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0AD2B8C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107320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1C166BC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23310D6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2BDC020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3246D00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1A7CF0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7DBDE64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9382E7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7B5BBB6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930A04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298293F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1174784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C37F39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987FA7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00A0533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21A5305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93D08E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158C205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14:paraId="3BC24AAE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B064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7B7C63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03BC6A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040E7F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751076E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3AF4DC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4747592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7341E2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575E17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65657A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496DBD4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1203CA5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3676ABF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1AF472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3C4A17C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1803C3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2F92D68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F3DF7D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14:paraId="775A4B9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5E1386F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2E2D612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DF53AE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63E1CE6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68B7B2A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4ED40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14:paraId="6D29761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AA5721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68165BF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3CD3898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A507FC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1D42A67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20F8434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6F38ADF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6C75B92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7B4D462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5E89A53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194988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1CAC79E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FCDDE0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37CC5C9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14:paraId="360995E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28C79DF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14:paraId="0D042D0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43F472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A9930B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21EF4B2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421F89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14:paraId="564BB81D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B064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1E30DF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6E9BD05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A946D0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5B26794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6E07A8A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36DE054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7E7D634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2B57CAD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620D0E0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29E08C7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679B49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117B9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7BE2F7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62E934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63D528D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038BB6D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21F2129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5EBF5B4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6E1DB6B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14:paraId="04F86BD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94E089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51AD9CB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0C621A5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A99006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4AB13AD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C2C537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1B8B60B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4D0912F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702924B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7573111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5A62B22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75A9C6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A2EE16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4389F8E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F1F3AA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0C1A902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Выполнить творческий рисунок – создать образ своего города или </w:t>
      </w:r>
      <w:proofErr w:type="gramStart"/>
      <w:r w:rsidRPr="006B064D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721926C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9F238E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6C7DB2D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D42891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6C913C6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1AC6EC2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14:paraId="5C5D3DC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14:paraId="0018A17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BF70A5A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5F54FA6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5A175BD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D2B552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26F3B73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6B064D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B064D">
        <w:rPr>
          <w:rFonts w:ascii="Times New Roman" w:hAnsi="Times New Roman"/>
          <w:color w:val="000000"/>
          <w:sz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504862AC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3FE4DA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4DF5F275" w14:textId="77777777" w:rsidR="00AE218B" w:rsidRPr="006B064D" w:rsidRDefault="00EE44F0">
      <w:pPr>
        <w:spacing w:after="0" w:line="264" w:lineRule="auto"/>
        <w:ind w:left="12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064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F6356D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1070B8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16525ED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0C157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779FA5F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2AF79DB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60E2A12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714CF96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3109EDD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64F72FB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79ED958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A8E626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361640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3A47483F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BAB5B5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57DC439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3819E507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547409F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02AF536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B203865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3E202C3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734D53A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</w:t>
      </w: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88F42C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2B0191C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76415B4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457752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14:paraId="6A373D2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6431DA08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67864F1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14:paraId="26949AD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2E06000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73AF989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6C83C81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169F497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7D0FA91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064D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27298550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EEC129E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41933F5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48F0F372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EB84144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5DACBA4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B064D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4672F0D6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064D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28E20AD" w14:textId="77777777" w:rsidR="00AE218B" w:rsidRPr="006B064D" w:rsidRDefault="00EE44F0">
      <w:pPr>
        <w:spacing w:after="0" w:line="264" w:lineRule="auto"/>
        <w:ind w:firstLine="600"/>
        <w:jc w:val="both"/>
        <w:rPr>
          <w:lang w:val="ru-RU"/>
        </w:rPr>
      </w:pPr>
      <w:r w:rsidRPr="006B06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6B064D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B064D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14:paraId="61886C01" w14:textId="77777777" w:rsidR="00AE218B" w:rsidRPr="006B064D" w:rsidRDefault="00AE218B">
      <w:pPr>
        <w:rPr>
          <w:lang w:val="ru-RU"/>
        </w:rPr>
        <w:sectPr w:rsidR="00AE218B" w:rsidRPr="006B064D">
          <w:pgSz w:w="11906" w:h="16383"/>
          <w:pgMar w:top="1134" w:right="850" w:bottom="1134" w:left="1701" w:header="720" w:footer="720" w:gutter="0"/>
          <w:cols w:space="720"/>
        </w:sectPr>
      </w:pPr>
    </w:p>
    <w:p w14:paraId="49A4566D" w14:textId="77777777" w:rsidR="00AE218B" w:rsidRDefault="00EE44F0">
      <w:pPr>
        <w:spacing w:after="0"/>
        <w:ind w:left="120"/>
      </w:pPr>
      <w:bookmarkStart w:id="14" w:name="block-13529555"/>
      <w:bookmarkEnd w:id="9"/>
      <w:r w:rsidRPr="006B06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947B4C" w14:textId="77777777" w:rsidR="00AE218B" w:rsidRDefault="00EE44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218B" w14:paraId="7ECC2875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4AFB70" w14:textId="77777777"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9CAF96" w14:textId="77777777" w:rsidR="00AE218B" w:rsidRDefault="00AE2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8D44C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C55A66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9DF62" w14:textId="77777777" w:rsidR="00AE218B" w:rsidRDefault="00EE44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B94C3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36AE5E" w14:textId="77777777" w:rsidR="00AE218B" w:rsidRDefault="00AE218B">
            <w:pPr>
              <w:spacing w:after="0"/>
              <w:ind w:left="135"/>
            </w:pPr>
          </w:p>
        </w:tc>
      </w:tr>
      <w:tr w:rsidR="00AE218B" w14:paraId="3F220E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390850" w14:textId="77777777"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0CFFD" w14:textId="77777777" w:rsidR="00AE218B" w:rsidRDefault="00AE2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37D82D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6D2A31" w14:textId="77777777" w:rsidR="00AE218B" w:rsidRDefault="00AE2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F8463D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AB3A9F" w14:textId="77777777" w:rsidR="00AE218B" w:rsidRDefault="00AE2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F4C2E6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E5D9EE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65A47" w14:textId="77777777" w:rsidR="00AE218B" w:rsidRDefault="00AE218B"/>
        </w:tc>
      </w:tr>
      <w:tr w:rsidR="00AE218B" w14:paraId="00BE91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A4E3EA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C834BE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9C215D" w14:textId="05718F3E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B89314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F12C6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B00BB9" w14:textId="77777777" w:rsidR="00AE218B" w:rsidRDefault="00AE218B">
            <w:pPr>
              <w:spacing w:after="0"/>
              <w:ind w:left="135"/>
            </w:pPr>
          </w:p>
        </w:tc>
      </w:tr>
      <w:tr w:rsidR="00AE218B" w14:paraId="6A68915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D60975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358781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9C0F1C" w14:textId="6463283B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FC5997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05985C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5B2E0D7" w14:textId="77777777" w:rsidR="00AE218B" w:rsidRDefault="00AE218B">
            <w:pPr>
              <w:spacing w:after="0"/>
              <w:ind w:left="135"/>
            </w:pPr>
          </w:p>
        </w:tc>
      </w:tr>
      <w:tr w:rsidR="00AE218B" w14:paraId="5B7CBB5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9C8C8C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C8BDD0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269E12" w14:textId="1B10A18C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8AD348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D85A96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17CF68" w14:textId="77777777" w:rsidR="00AE218B" w:rsidRDefault="00AE218B">
            <w:pPr>
              <w:spacing w:after="0"/>
              <w:ind w:left="135"/>
            </w:pPr>
          </w:p>
        </w:tc>
      </w:tr>
      <w:tr w:rsidR="00AE218B" w14:paraId="55223E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2C14D4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27FE81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5B6D83" w14:textId="5225EC01" w:rsidR="00AE218B" w:rsidRDefault="00EE44F0">
            <w:pPr>
              <w:spacing w:after="0"/>
              <w:ind w:left="135"/>
              <w:jc w:val="center"/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03B8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84FB7B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B05CB2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E10FA8" w14:textId="77777777" w:rsidR="00AE218B" w:rsidRDefault="00AE218B">
            <w:pPr>
              <w:spacing w:after="0"/>
              <w:ind w:left="135"/>
            </w:pPr>
          </w:p>
        </w:tc>
      </w:tr>
      <w:tr w:rsidR="00AE218B" w14:paraId="45AC5B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BA18A1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74FAA77" w14:textId="0BEBD513" w:rsidR="00AE218B" w:rsidRDefault="00EE44F0">
            <w:pPr>
              <w:spacing w:after="0"/>
              <w:ind w:left="135"/>
              <w:jc w:val="center"/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03B8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4B3FC5" w14:textId="77777777"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DA264E" w14:textId="77777777"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FC71F3" w14:textId="77777777" w:rsidR="00AE218B" w:rsidRDefault="00AE218B"/>
        </w:tc>
      </w:tr>
    </w:tbl>
    <w:p w14:paraId="00404B99" w14:textId="77777777"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A0E23B" w14:textId="77777777" w:rsidR="00AE218B" w:rsidRDefault="00EE44F0" w:rsidP="00803B8D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218B" w14:paraId="3F7EA33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13CD5F" w14:textId="77777777"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BA98DD" w14:textId="77777777" w:rsidR="00AE218B" w:rsidRDefault="00AE2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8750F1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3914BB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DD020E" w14:textId="77777777" w:rsidR="00AE218B" w:rsidRDefault="00EE44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4AECD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D2AE89" w14:textId="77777777" w:rsidR="00AE218B" w:rsidRDefault="00AE218B">
            <w:pPr>
              <w:spacing w:after="0"/>
              <w:ind w:left="135"/>
            </w:pPr>
          </w:p>
        </w:tc>
      </w:tr>
      <w:tr w:rsidR="00AE218B" w14:paraId="562F71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48994C" w14:textId="77777777"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DDF6A" w14:textId="77777777" w:rsidR="00AE218B" w:rsidRDefault="00AE2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E0A114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903F40" w14:textId="77777777" w:rsidR="00AE218B" w:rsidRDefault="00AE2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D762ED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FAEE6B" w14:textId="77777777" w:rsidR="00AE218B" w:rsidRDefault="00AE2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997448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0EE033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BC98A" w14:textId="77777777" w:rsidR="00AE218B" w:rsidRDefault="00AE218B"/>
        </w:tc>
      </w:tr>
      <w:tr w:rsidR="00AE218B" w14:paraId="13DF107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2C8D12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2CEB11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42CB02" w14:textId="4A623634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72F1C8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B24844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8B44E6" w14:textId="77777777" w:rsidR="00AE218B" w:rsidRDefault="00AE218B">
            <w:pPr>
              <w:spacing w:after="0"/>
              <w:ind w:left="135"/>
            </w:pPr>
          </w:p>
        </w:tc>
      </w:tr>
      <w:tr w:rsidR="00AE218B" w14:paraId="191699A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883238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FB91FE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1C9CA9" w14:textId="0AB28FF9" w:rsidR="00AE218B" w:rsidRDefault="00EE44F0">
            <w:pPr>
              <w:spacing w:after="0"/>
              <w:ind w:left="135"/>
              <w:jc w:val="center"/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03B8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B2BBA3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D5378E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C1062C" w14:textId="77777777" w:rsidR="00AE218B" w:rsidRDefault="00AE218B">
            <w:pPr>
              <w:spacing w:after="0"/>
              <w:ind w:left="135"/>
            </w:pPr>
          </w:p>
        </w:tc>
      </w:tr>
      <w:tr w:rsidR="00AE218B" w14:paraId="0D98030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127DEF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75E582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F28219" w14:textId="0A9970BE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E44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75B2B4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557104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DD8730" w14:textId="77777777" w:rsidR="00AE218B" w:rsidRDefault="00AE218B">
            <w:pPr>
              <w:spacing w:after="0"/>
              <w:ind w:left="135"/>
            </w:pPr>
          </w:p>
        </w:tc>
      </w:tr>
      <w:tr w:rsidR="00AE218B" w14:paraId="0E0D50F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B8B4B4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F927B9" w14:textId="77777777"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759EE0" w14:textId="5EAAE5B2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5CD9D4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01D8DC8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D4FD7C" w14:textId="77777777" w:rsidR="00AE218B" w:rsidRDefault="00AE218B">
            <w:pPr>
              <w:spacing w:after="0"/>
              <w:ind w:left="135"/>
            </w:pPr>
          </w:p>
        </w:tc>
      </w:tr>
      <w:tr w:rsidR="00AE218B" w14:paraId="604BB4F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E8FD09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40172B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C57860" w14:textId="2435FE60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A7FE13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CAFAD8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05DF13" w14:textId="77777777" w:rsidR="00AE218B" w:rsidRDefault="00AE218B">
            <w:pPr>
              <w:spacing w:after="0"/>
              <w:ind w:left="135"/>
            </w:pPr>
          </w:p>
        </w:tc>
      </w:tr>
      <w:tr w:rsidR="00AE218B" w14:paraId="1BCB86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B4CFD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6756225" w14:textId="28EE7460" w:rsidR="00AE218B" w:rsidRDefault="00EE44F0">
            <w:pPr>
              <w:spacing w:after="0"/>
              <w:ind w:left="135"/>
              <w:jc w:val="center"/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03B8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431648" w14:textId="04D9E0F5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BAB720" w14:textId="4F4F734A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1020EB" w14:textId="77777777" w:rsidR="00AE218B" w:rsidRDefault="00AE218B"/>
        </w:tc>
      </w:tr>
    </w:tbl>
    <w:p w14:paraId="69E560A6" w14:textId="77777777"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B9B725" w14:textId="77777777" w:rsidR="00AE218B" w:rsidRDefault="00EE44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218B" w14:paraId="6220517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3BD11" w14:textId="77777777"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68F89D" w14:textId="77777777" w:rsidR="00AE218B" w:rsidRDefault="00AE2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1664CB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259DB6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1FFA0E" w14:textId="77777777" w:rsidR="00AE218B" w:rsidRDefault="00EE44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8A1A3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EDA6AF" w14:textId="77777777" w:rsidR="00AE218B" w:rsidRDefault="00AE218B">
            <w:pPr>
              <w:spacing w:after="0"/>
              <w:ind w:left="135"/>
            </w:pPr>
          </w:p>
        </w:tc>
      </w:tr>
      <w:tr w:rsidR="00AE218B" w14:paraId="5799CF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1ACBB" w14:textId="77777777"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C3064" w14:textId="77777777" w:rsidR="00AE218B" w:rsidRDefault="00AE2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C9377C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624AA5" w14:textId="77777777" w:rsidR="00AE218B" w:rsidRDefault="00AE2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D65110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F0CAB3" w14:textId="77777777" w:rsidR="00AE218B" w:rsidRDefault="00AE2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9D007C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284526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F1B42C" w14:textId="77777777" w:rsidR="00AE218B" w:rsidRDefault="00AE218B"/>
        </w:tc>
      </w:tr>
      <w:tr w:rsidR="00AE218B" w:rsidRPr="006B064D" w14:paraId="08785C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A73D18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DF927E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03BE45" w14:textId="77777777"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A73662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DE14DC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D30BCC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218B" w:rsidRPr="006B064D" w14:paraId="63AF98F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899686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605572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BAA3D2" w14:textId="2E0B5E30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2B8BFA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A5C3BF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534CA1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218B" w:rsidRPr="006B064D" w14:paraId="17E0129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8B81A9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FA1301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B7C256" w14:textId="5779574B" w:rsidR="00AE218B" w:rsidRDefault="00EE44F0">
            <w:pPr>
              <w:spacing w:after="0"/>
              <w:ind w:left="135"/>
              <w:jc w:val="center"/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03B8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A74730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62F680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973BDA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218B" w:rsidRPr="006B064D" w14:paraId="500ABFD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36A8A4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F0575E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54AF67" w14:textId="31B74275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D9DECE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455D40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1746FB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218B" w:rsidRPr="006B064D" w14:paraId="5222C70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6F28FF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84A2D2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670026" w14:textId="1700DE4C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EE44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7D6B93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94C1F7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E1F939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E218B" w14:paraId="56B2A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3AA17A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3518CCE" w14:textId="333ACD16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937940" w14:textId="33E268DA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9F71DA" w14:textId="68ECB86F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DF9DBA" w14:textId="77777777" w:rsidR="00AE218B" w:rsidRDefault="00AE218B"/>
        </w:tc>
      </w:tr>
    </w:tbl>
    <w:p w14:paraId="1DCE61E3" w14:textId="77777777"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8DFD69" w14:textId="77777777" w:rsidR="00AE218B" w:rsidRDefault="00EE44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218B" w14:paraId="56CD56E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F649D" w14:textId="77777777" w:rsidR="00AE218B" w:rsidRDefault="00EE44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0388BF" w14:textId="77777777" w:rsidR="00AE218B" w:rsidRDefault="00AE2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1B338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654F26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A3C8B" w14:textId="77777777" w:rsidR="00AE218B" w:rsidRDefault="00EE44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1953C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96F8A3" w14:textId="77777777" w:rsidR="00AE218B" w:rsidRDefault="00AE218B">
            <w:pPr>
              <w:spacing w:after="0"/>
              <w:ind w:left="135"/>
            </w:pPr>
          </w:p>
        </w:tc>
      </w:tr>
      <w:tr w:rsidR="00AE218B" w14:paraId="298CAB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B1BDB" w14:textId="77777777" w:rsidR="00AE218B" w:rsidRDefault="00AE2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B86EC8" w14:textId="77777777" w:rsidR="00AE218B" w:rsidRDefault="00AE2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7EE0C6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81D7E9" w14:textId="77777777" w:rsidR="00AE218B" w:rsidRDefault="00AE2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44C029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8CDFC7" w14:textId="77777777" w:rsidR="00AE218B" w:rsidRDefault="00AE2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71AAF0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B78444" w14:textId="77777777" w:rsidR="00AE218B" w:rsidRDefault="00AE2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9FEB1" w14:textId="77777777" w:rsidR="00AE218B" w:rsidRDefault="00AE218B"/>
        </w:tc>
      </w:tr>
      <w:tr w:rsidR="00AE218B" w:rsidRPr="006B064D" w14:paraId="1375ED9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4ABDACB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F56CB9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58B9EB" w14:textId="77777777" w:rsidR="00AE218B" w:rsidRDefault="00EE44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E13580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CE5420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7E4DA8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E218B" w:rsidRPr="006B064D" w14:paraId="7828EA3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287F3E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A628A4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72017C" w14:textId="6B578C19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AFA6B8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9BD549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520F7C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E218B" w:rsidRPr="006B064D" w14:paraId="73B7BF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ADA4C8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97690B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A5A369" w14:textId="1426D737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7AD9DE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051AFA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E8B014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E218B" w:rsidRPr="006B064D" w14:paraId="3F75452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2C93AE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2A5EB1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7F761A" w14:textId="1B80A93A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E2C06D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FCEE89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57EEE9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E218B" w:rsidRPr="006B064D" w14:paraId="025A213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E9A65C" w14:textId="77777777" w:rsidR="00AE218B" w:rsidRDefault="00EE44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9FC0B4" w14:textId="77777777" w:rsidR="00AE218B" w:rsidRDefault="00EE44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B0BCD2" w14:textId="72A8BCC0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48687A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DD0643" w14:textId="77777777" w:rsidR="00AE218B" w:rsidRDefault="00AE2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45FF25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06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E218B" w14:paraId="494278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B9B8C3" w14:textId="77777777" w:rsidR="00AE218B" w:rsidRPr="006B064D" w:rsidRDefault="00EE44F0">
            <w:pPr>
              <w:spacing w:after="0"/>
              <w:ind w:left="135"/>
              <w:rPr>
                <w:lang w:val="ru-RU"/>
              </w:rPr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DF1F300" w14:textId="36FD9304" w:rsidR="00AE218B" w:rsidRDefault="00EE44F0">
            <w:pPr>
              <w:spacing w:after="0"/>
              <w:ind w:left="135"/>
              <w:jc w:val="center"/>
            </w:pPr>
            <w:r w:rsidRPr="006B06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03B8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040F88" w14:textId="35397E35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E44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D4A7A7" w14:textId="56F15ADA" w:rsidR="00AE218B" w:rsidRDefault="00803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E44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3083F0" w14:textId="77777777" w:rsidR="00AE218B" w:rsidRDefault="00AE218B"/>
        </w:tc>
      </w:tr>
    </w:tbl>
    <w:p w14:paraId="16274911" w14:textId="77777777"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2A115F" w14:textId="77777777" w:rsidR="00803B8D" w:rsidRPr="00B315A1" w:rsidRDefault="00803B8D" w:rsidP="00803B8D">
      <w:pPr>
        <w:spacing w:after="0"/>
        <w:ind w:left="120"/>
        <w:jc w:val="center"/>
        <w:rPr>
          <w:sz w:val="20"/>
        </w:rPr>
      </w:pPr>
      <w:r w:rsidRPr="00B315A1">
        <w:rPr>
          <w:rFonts w:ascii="Times New Roman" w:hAnsi="Times New Roman"/>
          <w:b/>
          <w:color w:val="000000"/>
          <w:sz w:val="24"/>
        </w:rPr>
        <w:lastRenderedPageBreak/>
        <w:t>ПОУРОЧНОЕ ПЛАНИРОВАНИЕ</w:t>
      </w:r>
    </w:p>
    <w:p w14:paraId="0DE949CC" w14:textId="77777777" w:rsidR="00803B8D" w:rsidRDefault="00803B8D" w:rsidP="00803B8D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</w:rPr>
      </w:pPr>
      <w:r w:rsidRPr="00B315A1">
        <w:rPr>
          <w:rFonts w:ascii="Times New Roman" w:hAnsi="Times New Roman"/>
          <w:b/>
          <w:color w:val="000000"/>
          <w:sz w:val="24"/>
        </w:rPr>
        <w:t>1 КЛАСС</w:t>
      </w:r>
    </w:p>
    <w:tbl>
      <w:tblPr>
        <w:tblStyle w:val="ac"/>
        <w:tblW w:w="0" w:type="auto"/>
        <w:tblInd w:w="-572" w:type="dxa"/>
        <w:tblLook w:val="04A0" w:firstRow="1" w:lastRow="0" w:firstColumn="1" w:lastColumn="0" w:noHBand="0" w:noVBand="1"/>
      </w:tblPr>
      <w:tblGrid>
        <w:gridCol w:w="698"/>
        <w:gridCol w:w="6681"/>
        <w:gridCol w:w="978"/>
        <w:gridCol w:w="695"/>
        <w:gridCol w:w="695"/>
        <w:gridCol w:w="1272"/>
        <w:gridCol w:w="3601"/>
      </w:tblGrid>
      <w:tr w:rsidR="00803B8D" w:rsidRPr="00B315A1" w14:paraId="1D0E4952" w14:textId="77777777" w:rsidTr="007771F7">
        <w:tc>
          <w:tcPr>
            <w:tcW w:w="709" w:type="dxa"/>
            <w:vMerge w:val="restart"/>
          </w:tcPr>
          <w:p w14:paraId="49C0DA3F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7088" w:type="dxa"/>
            <w:vMerge w:val="restart"/>
          </w:tcPr>
          <w:p w14:paraId="06817324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409" w:type="dxa"/>
            <w:gridSpan w:val="3"/>
          </w:tcPr>
          <w:p w14:paraId="2F2ACDCC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14:paraId="1825DAE9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650" w:type="dxa"/>
            <w:vMerge w:val="restart"/>
          </w:tcPr>
          <w:p w14:paraId="7F4BE146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ЭОР </w:t>
            </w:r>
          </w:p>
        </w:tc>
      </w:tr>
      <w:tr w:rsidR="00803B8D" w:rsidRPr="00B315A1" w14:paraId="2E98C8FA" w14:textId="77777777" w:rsidTr="007771F7">
        <w:tc>
          <w:tcPr>
            <w:tcW w:w="709" w:type="dxa"/>
            <w:vMerge/>
          </w:tcPr>
          <w:p w14:paraId="481F9140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14:paraId="7E142282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7CC265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9" w:type="dxa"/>
          </w:tcPr>
          <w:p w14:paraId="7E3A8F8E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8" w:type="dxa"/>
          </w:tcPr>
          <w:p w14:paraId="27A225E3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</w:p>
        </w:tc>
        <w:tc>
          <w:tcPr>
            <w:tcW w:w="1276" w:type="dxa"/>
            <w:vMerge/>
          </w:tcPr>
          <w:p w14:paraId="12942D24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14:paraId="59946FFB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8D" w:rsidRPr="00803B8D" w14:paraId="47985107" w14:textId="77777777" w:rsidTr="007771F7">
        <w:tc>
          <w:tcPr>
            <w:tcW w:w="709" w:type="dxa"/>
          </w:tcPr>
          <w:p w14:paraId="3662DBAA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991CF1E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Изображения вокруг нас: рассматриваем изображения в детских книгах</w:t>
            </w:r>
          </w:p>
        </w:tc>
        <w:tc>
          <w:tcPr>
            <w:tcW w:w="992" w:type="dxa"/>
            <w:vAlign w:val="center"/>
          </w:tcPr>
          <w:p w14:paraId="39C37AE1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1B4DE06F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15A7BBDF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5EDF20AB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30F524FA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 w:rsidRPr="00803B8D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3B8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3B8D">
              <w:rPr>
                <w:lang w:val="ru-RU"/>
              </w:rPr>
              <w:instrText>://</w:instrText>
            </w:r>
            <w:r>
              <w:instrText>resh</w:instrText>
            </w:r>
            <w:r w:rsidRPr="00803B8D">
              <w:rPr>
                <w:lang w:val="ru-RU"/>
              </w:rPr>
              <w:instrText>.</w:instrText>
            </w:r>
            <w:r>
              <w:instrText>edu</w:instrText>
            </w:r>
            <w:r w:rsidRPr="00803B8D">
              <w:rPr>
                <w:lang w:val="ru-RU"/>
              </w:rPr>
              <w:instrText>.</w:instrText>
            </w:r>
            <w:r>
              <w:instrText>ru</w:instrText>
            </w:r>
            <w:r w:rsidRPr="00803B8D">
              <w:rPr>
                <w:lang w:val="ru-RU"/>
              </w:rPr>
              <w:instrText>/</w:instrText>
            </w:r>
            <w:r>
              <w:instrText>subject</w:instrText>
            </w:r>
            <w:r w:rsidRPr="00803B8D">
              <w:rPr>
                <w:lang w:val="ru-RU"/>
              </w:rPr>
              <w:instrText>/7/1/" \</w:instrText>
            </w:r>
            <w:r>
              <w:instrText>h</w:instrText>
            </w:r>
            <w:r w:rsidRPr="00803B8D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/7/1/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3B8D" w:rsidRPr="00803B8D" w14:paraId="107E7BD5" w14:textId="77777777" w:rsidTr="007771F7">
        <w:tc>
          <w:tcPr>
            <w:tcW w:w="709" w:type="dxa"/>
          </w:tcPr>
          <w:p w14:paraId="39695AF3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19D2FB37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исуем животных с различными пропорциями</w:t>
            </w:r>
          </w:p>
        </w:tc>
        <w:tc>
          <w:tcPr>
            <w:tcW w:w="992" w:type="dxa"/>
            <w:vAlign w:val="center"/>
          </w:tcPr>
          <w:p w14:paraId="4DFC25C7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5D4210FE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4A92C7F9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7C0E8447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53F59C6A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 w:rsidRPr="00803B8D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3B8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3B8D">
              <w:rPr>
                <w:lang w:val="ru-RU"/>
              </w:rPr>
              <w:instrText>://</w:instrText>
            </w:r>
            <w:r>
              <w:instrText>resh</w:instrText>
            </w:r>
            <w:r w:rsidRPr="00803B8D">
              <w:rPr>
                <w:lang w:val="ru-RU"/>
              </w:rPr>
              <w:instrText>.</w:instrText>
            </w:r>
            <w:r>
              <w:instrText>edu</w:instrText>
            </w:r>
            <w:r w:rsidRPr="00803B8D">
              <w:rPr>
                <w:lang w:val="ru-RU"/>
              </w:rPr>
              <w:instrText>.</w:instrText>
            </w:r>
            <w:r>
              <w:instrText>ru</w:instrText>
            </w:r>
            <w:r w:rsidRPr="00803B8D">
              <w:rPr>
                <w:lang w:val="ru-RU"/>
              </w:rPr>
              <w:instrText>/</w:instrText>
            </w:r>
            <w:r>
              <w:instrText>subject</w:instrText>
            </w:r>
            <w:r w:rsidRPr="00803B8D">
              <w:rPr>
                <w:lang w:val="ru-RU"/>
              </w:rPr>
              <w:instrText>/7/1/" \</w:instrText>
            </w:r>
            <w:r>
              <w:instrText>h</w:instrText>
            </w:r>
            <w:r w:rsidRPr="00803B8D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/7/1/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3B8D" w:rsidRPr="00803B8D" w14:paraId="452C3009" w14:textId="77777777" w:rsidTr="007771F7">
        <w:tc>
          <w:tcPr>
            <w:tcW w:w="709" w:type="dxa"/>
          </w:tcPr>
          <w:p w14:paraId="5F614E61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3308BB54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992" w:type="dxa"/>
            <w:vAlign w:val="center"/>
          </w:tcPr>
          <w:p w14:paraId="7107420E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3E7E0A4C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045DDF27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204690F8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4E343D9B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 w:rsidRPr="00803B8D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3B8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3B8D">
              <w:rPr>
                <w:lang w:val="ru-RU"/>
              </w:rPr>
              <w:instrText>://</w:instrText>
            </w:r>
            <w:r>
              <w:instrText>resh</w:instrText>
            </w:r>
            <w:r w:rsidRPr="00803B8D">
              <w:rPr>
                <w:lang w:val="ru-RU"/>
              </w:rPr>
              <w:instrText>.</w:instrText>
            </w:r>
            <w:r>
              <w:instrText>edu</w:instrText>
            </w:r>
            <w:r w:rsidRPr="00803B8D">
              <w:rPr>
                <w:lang w:val="ru-RU"/>
              </w:rPr>
              <w:instrText>.</w:instrText>
            </w:r>
            <w:r>
              <w:instrText>ru</w:instrText>
            </w:r>
            <w:r w:rsidRPr="00803B8D">
              <w:rPr>
                <w:lang w:val="ru-RU"/>
              </w:rPr>
              <w:instrText>/</w:instrText>
            </w:r>
            <w:r>
              <w:instrText>subject</w:instrText>
            </w:r>
            <w:r w:rsidRPr="00803B8D">
              <w:rPr>
                <w:lang w:val="ru-RU"/>
              </w:rPr>
              <w:instrText>/7/1/" \</w:instrText>
            </w:r>
            <w:r>
              <w:instrText>h</w:instrText>
            </w:r>
            <w:r w:rsidRPr="00803B8D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/7/1/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3B8D" w:rsidRPr="00803B8D" w14:paraId="772A32B3" w14:textId="77777777" w:rsidTr="007771F7">
        <w:tc>
          <w:tcPr>
            <w:tcW w:w="709" w:type="dxa"/>
          </w:tcPr>
          <w:p w14:paraId="4B3BA31C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49ED3AD8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vAlign w:val="center"/>
          </w:tcPr>
          <w:p w14:paraId="2CF749DC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25D94B26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1C24BC8F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486285ED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06B8B5FC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 w:rsidRPr="00803B8D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3B8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3B8D">
              <w:rPr>
                <w:lang w:val="ru-RU"/>
              </w:rPr>
              <w:instrText>://</w:instrText>
            </w:r>
            <w:r>
              <w:instrText>resh</w:instrText>
            </w:r>
            <w:r w:rsidRPr="00803B8D">
              <w:rPr>
                <w:lang w:val="ru-RU"/>
              </w:rPr>
              <w:instrText>.</w:instrText>
            </w:r>
            <w:r>
              <w:instrText>edu</w:instrText>
            </w:r>
            <w:r w:rsidRPr="00803B8D">
              <w:rPr>
                <w:lang w:val="ru-RU"/>
              </w:rPr>
              <w:instrText>.</w:instrText>
            </w:r>
            <w:r>
              <w:instrText>ru</w:instrText>
            </w:r>
            <w:r w:rsidRPr="00803B8D">
              <w:rPr>
                <w:lang w:val="ru-RU"/>
              </w:rPr>
              <w:instrText>/</w:instrText>
            </w:r>
            <w:r>
              <w:instrText>subject</w:instrText>
            </w:r>
            <w:r w:rsidRPr="00803B8D">
              <w:rPr>
                <w:lang w:val="ru-RU"/>
              </w:rPr>
              <w:instrText>/7/1/" \</w:instrText>
            </w:r>
            <w:r>
              <w:instrText>h</w:instrText>
            </w:r>
            <w:r w:rsidRPr="00803B8D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611B6">
              <w:rPr>
                <w:rFonts w:ascii="Times New Roman" w:hAnsi="Times New Roman"/>
                <w:color w:val="0000FF"/>
                <w:u w:val="single"/>
                <w:lang w:val="ru-RU"/>
              </w:rPr>
              <w:t>/7/1/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3B8D" w:rsidRPr="00803B8D" w14:paraId="6C4414B4" w14:textId="77777777" w:rsidTr="007771F7">
        <w:tc>
          <w:tcPr>
            <w:tcW w:w="709" w:type="dxa"/>
          </w:tcPr>
          <w:p w14:paraId="28E7F909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6649996C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92" w:type="dxa"/>
            <w:vAlign w:val="center"/>
          </w:tcPr>
          <w:p w14:paraId="308FA531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11C1244B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3999FC68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6374ED3B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17BDED44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5EA7FB13" w14:textId="77777777" w:rsidTr="007771F7">
        <w:tc>
          <w:tcPr>
            <w:tcW w:w="709" w:type="dxa"/>
          </w:tcPr>
          <w:p w14:paraId="0ADB36C7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16D12DA9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 Мир полон украшений: рассматриваем украшения на иллюстрациях к сказкам</w:t>
            </w:r>
          </w:p>
        </w:tc>
        <w:tc>
          <w:tcPr>
            <w:tcW w:w="992" w:type="dxa"/>
            <w:vAlign w:val="center"/>
          </w:tcPr>
          <w:p w14:paraId="71D17D2A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0CBBAD1F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16ED314A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2488B21C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2B25A7ED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4D90D2C3" w14:textId="77777777" w:rsidTr="007771F7">
        <w:tc>
          <w:tcPr>
            <w:tcW w:w="709" w:type="dxa"/>
          </w:tcPr>
          <w:p w14:paraId="6D57E8C8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608A3B89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992" w:type="dxa"/>
            <w:vAlign w:val="center"/>
          </w:tcPr>
          <w:p w14:paraId="321AF2C7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4EE0875F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16B62181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64300B1B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22270252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3080D5FF" w14:textId="77777777" w:rsidTr="007771F7">
        <w:tc>
          <w:tcPr>
            <w:tcW w:w="709" w:type="dxa"/>
          </w:tcPr>
          <w:p w14:paraId="47F26DEA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3A6F7323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92" w:type="dxa"/>
            <w:vAlign w:val="center"/>
          </w:tcPr>
          <w:p w14:paraId="60A0EA58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184B09A3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11BD79A0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2CEFA693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00D618C4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2A14B90C" w14:textId="77777777" w:rsidTr="007771F7">
        <w:tc>
          <w:tcPr>
            <w:tcW w:w="709" w:type="dxa"/>
          </w:tcPr>
          <w:p w14:paraId="599E535B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29F0A67C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Украшения птиц создаем сказочную птицу из цветной бумаги</w:t>
            </w:r>
          </w:p>
        </w:tc>
        <w:tc>
          <w:tcPr>
            <w:tcW w:w="992" w:type="dxa"/>
            <w:vAlign w:val="center"/>
          </w:tcPr>
          <w:p w14:paraId="102FABBB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0FDBDFC1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0123B926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52828599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744C3185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391D02C5" w14:textId="77777777" w:rsidTr="007771F7">
        <w:tc>
          <w:tcPr>
            <w:tcW w:w="709" w:type="dxa"/>
          </w:tcPr>
          <w:p w14:paraId="780BD367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78BA12A5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992" w:type="dxa"/>
            <w:vAlign w:val="center"/>
          </w:tcPr>
          <w:p w14:paraId="156A4A71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29B68654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5A4BFD9C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304D333F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1CB3CF1B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42A3745F" w14:textId="77777777" w:rsidTr="007771F7">
        <w:tc>
          <w:tcPr>
            <w:tcW w:w="709" w:type="dxa"/>
          </w:tcPr>
          <w:p w14:paraId="29000FBE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0268AD24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92" w:type="dxa"/>
            <w:vAlign w:val="center"/>
          </w:tcPr>
          <w:p w14:paraId="04C6EBA3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5E4A907A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6D9574FF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19B63FA5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7FB44AB8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21A0C6A4" w14:textId="77777777" w:rsidTr="007771F7">
        <w:tc>
          <w:tcPr>
            <w:tcW w:w="709" w:type="dxa"/>
          </w:tcPr>
          <w:p w14:paraId="13B44059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05155606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1E91E6CB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5E4FBF94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347575B2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1930FAD8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0713E765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06910FB6" w14:textId="77777777" w:rsidTr="007771F7">
        <w:tc>
          <w:tcPr>
            <w:tcW w:w="709" w:type="dxa"/>
          </w:tcPr>
          <w:p w14:paraId="2FF136DA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53D228A7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992" w:type="dxa"/>
            <w:vAlign w:val="center"/>
          </w:tcPr>
          <w:p w14:paraId="406E783E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6907B9BD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686D71FB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49BAA0B8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17B49A53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671DB68A" w14:textId="77777777" w:rsidTr="007771F7">
        <w:tc>
          <w:tcPr>
            <w:tcW w:w="709" w:type="dxa"/>
          </w:tcPr>
          <w:p w14:paraId="06147D61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5B1AB7EC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 Город, в котором мы живем: фотографируем постройки и создаем панно «Прогулка по городу»</w:t>
            </w:r>
          </w:p>
        </w:tc>
        <w:tc>
          <w:tcPr>
            <w:tcW w:w="992" w:type="dxa"/>
            <w:vAlign w:val="center"/>
          </w:tcPr>
          <w:p w14:paraId="2B0EAFBA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6D7847FC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3A6E9173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3ECEA8D7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19302590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7245AAAD" w14:textId="77777777" w:rsidTr="007771F7">
        <w:tc>
          <w:tcPr>
            <w:tcW w:w="709" w:type="dxa"/>
          </w:tcPr>
          <w:p w14:paraId="79F0B2EE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220D5CC2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92" w:type="dxa"/>
            <w:vAlign w:val="center"/>
          </w:tcPr>
          <w:p w14:paraId="75AC4189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6C5B1469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7D2AF2DB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73B3BF5B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51C0F361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21C68C9A" w14:textId="77777777" w:rsidTr="007771F7">
        <w:tc>
          <w:tcPr>
            <w:tcW w:w="709" w:type="dxa"/>
          </w:tcPr>
          <w:p w14:paraId="75B191E6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383729DA" w14:textId="77777777" w:rsidR="00803B8D" w:rsidRPr="00391325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9132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обсуждение фотографий</w:t>
            </w:r>
          </w:p>
        </w:tc>
        <w:tc>
          <w:tcPr>
            <w:tcW w:w="992" w:type="dxa"/>
            <w:vAlign w:val="center"/>
          </w:tcPr>
          <w:p w14:paraId="374D6F6E" w14:textId="77777777" w:rsidR="00803B8D" w:rsidRDefault="00803B8D" w:rsidP="007771F7">
            <w:pPr>
              <w:ind w:left="135"/>
              <w:jc w:val="center"/>
            </w:pPr>
            <w:r w:rsidRPr="00391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30B8A3A2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366A3B12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2468E461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670E119C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803B8D" w14:paraId="0853BBBD" w14:textId="77777777" w:rsidTr="007771F7">
        <w:tc>
          <w:tcPr>
            <w:tcW w:w="709" w:type="dxa"/>
          </w:tcPr>
          <w:p w14:paraId="590CBE3F" w14:textId="77777777" w:rsidR="00803B8D" w:rsidRPr="00B315A1" w:rsidRDefault="00803B8D" w:rsidP="00803B8D">
            <w:pPr>
              <w:pStyle w:val="af0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vAlign w:val="center"/>
          </w:tcPr>
          <w:p w14:paraId="58EB499B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992" w:type="dxa"/>
            <w:vAlign w:val="center"/>
          </w:tcPr>
          <w:p w14:paraId="5573AD87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vAlign w:val="center"/>
          </w:tcPr>
          <w:p w14:paraId="51D4F54D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708" w:type="dxa"/>
            <w:vAlign w:val="center"/>
          </w:tcPr>
          <w:p w14:paraId="71D35BF8" w14:textId="77777777" w:rsidR="00803B8D" w:rsidRDefault="00803B8D" w:rsidP="007771F7">
            <w:pPr>
              <w:ind w:left="135"/>
              <w:jc w:val="center"/>
            </w:pPr>
          </w:p>
        </w:tc>
        <w:tc>
          <w:tcPr>
            <w:tcW w:w="1276" w:type="dxa"/>
            <w:vAlign w:val="center"/>
          </w:tcPr>
          <w:p w14:paraId="547C207E" w14:textId="77777777" w:rsidR="00803B8D" w:rsidRDefault="00803B8D" w:rsidP="007771F7">
            <w:pPr>
              <w:ind w:left="135"/>
            </w:pPr>
          </w:p>
        </w:tc>
        <w:tc>
          <w:tcPr>
            <w:tcW w:w="3650" w:type="dxa"/>
            <w:vAlign w:val="center"/>
          </w:tcPr>
          <w:p w14:paraId="38F77517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/7/1/</w:t>
              </w:r>
            </w:hyperlink>
          </w:p>
        </w:tc>
      </w:tr>
      <w:tr w:rsidR="00803B8D" w:rsidRPr="002E7F8C" w14:paraId="2070C785" w14:textId="77777777" w:rsidTr="007771F7">
        <w:tc>
          <w:tcPr>
            <w:tcW w:w="7797" w:type="dxa"/>
            <w:gridSpan w:val="2"/>
          </w:tcPr>
          <w:p w14:paraId="0F5606F9" w14:textId="77777777" w:rsidR="00803B8D" w:rsidRPr="000611B6" w:rsidRDefault="00803B8D" w:rsidP="007771F7">
            <w:pPr>
              <w:ind w:left="135"/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vAlign w:val="center"/>
          </w:tcPr>
          <w:p w14:paraId="7256329B" w14:textId="77777777" w:rsidR="00803B8D" w:rsidRDefault="00803B8D" w:rsidP="007771F7">
            <w:pPr>
              <w:ind w:left="135"/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6FE04E54" w14:textId="77777777" w:rsidR="00803B8D" w:rsidRDefault="00803B8D" w:rsidP="007771F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08" w:type="dxa"/>
            <w:vAlign w:val="center"/>
          </w:tcPr>
          <w:p w14:paraId="0B29ED9F" w14:textId="77777777" w:rsidR="00803B8D" w:rsidRDefault="00803B8D" w:rsidP="007771F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14:paraId="628D9F09" w14:textId="77777777" w:rsidR="00803B8D" w:rsidRPr="00E65C65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0" w:type="dxa"/>
          </w:tcPr>
          <w:p w14:paraId="6E1B17E6" w14:textId="77777777" w:rsidR="00803B8D" w:rsidRPr="00B315A1" w:rsidRDefault="00803B8D" w:rsidP="007771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1A301A0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5821578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A7E54DD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8A8BF0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D272E02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31CE8EE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720C302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EE607AE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9C183E3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FED87F6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685C2CF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48F3BE5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5F9789D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E94F041" w14:textId="77777777" w:rsidR="00803B8D" w:rsidRPr="00B315A1" w:rsidRDefault="00803B8D" w:rsidP="00803B8D">
      <w:pPr>
        <w:spacing w:after="0"/>
        <w:ind w:left="120"/>
        <w:jc w:val="center"/>
        <w:rPr>
          <w:sz w:val="20"/>
        </w:rPr>
      </w:pPr>
      <w:r w:rsidRPr="00B315A1">
        <w:rPr>
          <w:rFonts w:ascii="Times New Roman" w:hAnsi="Times New Roman"/>
          <w:b/>
          <w:color w:val="000000"/>
          <w:sz w:val="24"/>
        </w:rPr>
        <w:t>ПОУРОЧНОЕ ПЛАНИРОВАНИЕ</w:t>
      </w:r>
    </w:p>
    <w:p w14:paraId="62D1E9EB" w14:textId="77777777" w:rsidR="00803B8D" w:rsidRDefault="00803B8D" w:rsidP="00803B8D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</w:t>
      </w:r>
      <w:r w:rsidRPr="00B315A1">
        <w:rPr>
          <w:rFonts w:ascii="Times New Roman" w:hAnsi="Times New Roman"/>
          <w:b/>
          <w:color w:val="000000"/>
          <w:sz w:val="24"/>
        </w:rPr>
        <w:t xml:space="preserve"> КЛАСС</w:t>
      </w:r>
    </w:p>
    <w:tbl>
      <w:tblPr>
        <w:tblStyle w:val="ac"/>
        <w:tblW w:w="0" w:type="auto"/>
        <w:tblInd w:w="-572" w:type="dxa"/>
        <w:tblLook w:val="04A0" w:firstRow="1" w:lastRow="0" w:firstColumn="1" w:lastColumn="0" w:noHBand="0" w:noVBand="1"/>
      </w:tblPr>
      <w:tblGrid>
        <w:gridCol w:w="828"/>
        <w:gridCol w:w="6296"/>
        <w:gridCol w:w="979"/>
        <w:gridCol w:w="827"/>
        <w:gridCol w:w="827"/>
        <w:gridCol w:w="1272"/>
        <w:gridCol w:w="3591"/>
      </w:tblGrid>
      <w:tr w:rsidR="00803B8D" w:rsidRPr="00B315A1" w14:paraId="45514C88" w14:textId="77777777" w:rsidTr="007771F7">
        <w:tc>
          <w:tcPr>
            <w:tcW w:w="851" w:type="dxa"/>
            <w:vMerge w:val="restart"/>
          </w:tcPr>
          <w:p w14:paraId="2A07C366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6662" w:type="dxa"/>
            <w:vMerge w:val="restart"/>
          </w:tcPr>
          <w:p w14:paraId="06DFF088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693" w:type="dxa"/>
            <w:gridSpan w:val="3"/>
          </w:tcPr>
          <w:p w14:paraId="581B4807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14:paraId="29A71E58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650" w:type="dxa"/>
            <w:vMerge w:val="restart"/>
          </w:tcPr>
          <w:p w14:paraId="0B43DBBB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ЭОР </w:t>
            </w:r>
          </w:p>
        </w:tc>
      </w:tr>
      <w:tr w:rsidR="00803B8D" w:rsidRPr="00B315A1" w14:paraId="7F5A6264" w14:textId="77777777" w:rsidTr="007771F7">
        <w:tc>
          <w:tcPr>
            <w:tcW w:w="851" w:type="dxa"/>
            <w:vMerge/>
          </w:tcPr>
          <w:p w14:paraId="5AF1CEB4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14:paraId="0993AC4E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45E8CF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51" w:type="dxa"/>
          </w:tcPr>
          <w:p w14:paraId="7200F0B6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850" w:type="dxa"/>
          </w:tcPr>
          <w:p w14:paraId="291F7A12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</w:p>
        </w:tc>
        <w:tc>
          <w:tcPr>
            <w:tcW w:w="1276" w:type="dxa"/>
            <w:vMerge/>
          </w:tcPr>
          <w:p w14:paraId="379ABE9C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14:paraId="468F37BF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8D" w:rsidRPr="00803B8D" w14:paraId="305927F6" w14:textId="77777777" w:rsidTr="007771F7">
        <w:tc>
          <w:tcPr>
            <w:tcW w:w="851" w:type="dxa"/>
          </w:tcPr>
          <w:p w14:paraId="497D8585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14:paraId="6F782E6F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992" w:type="dxa"/>
            <w:vAlign w:val="center"/>
          </w:tcPr>
          <w:p w14:paraId="709A4079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68A84E60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D3B2C9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37E90CE" w14:textId="77777777" w:rsidR="00803B8D" w:rsidRDefault="00803B8D" w:rsidP="007771F7"/>
        </w:tc>
        <w:tc>
          <w:tcPr>
            <w:tcW w:w="3650" w:type="dxa"/>
            <w:vAlign w:val="center"/>
          </w:tcPr>
          <w:p w14:paraId="4985E2C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2F7420AB" w14:textId="77777777" w:rsidTr="007771F7">
        <w:tc>
          <w:tcPr>
            <w:tcW w:w="851" w:type="dxa"/>
          </w:tcPr>
          <w:p w14:paraId="675EC907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3A530861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 Художник рисует красками: смешиваем краски, рисуем эмоции и настроение</w:t>
            </w:r>
          </w:p>
        </w:tc>
        <w:tc>
          <w:tcPr>
            <w:tcW w:w="992" w:type="dxa"/>
            <w:vAlign w:val="center"/>
          </w:tcPr>
          <w:p w14:paraId="1E754E3A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1546CA82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7D3A2FC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D207B81" w14:textId="77777777" w:rsidR="00803B8D" w:rsidRDefault="00803B8D" w:rsidP="007771F7"/>
        </w:tc>
        <w:tc>
          <w:tcPr>
            <w:tcW w:w="3650" w:type="dxa"/>
            <w:vAlign w:val="center"/>
          </w:tcPr>
          <w:p w14:paraId="122EFB87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1C744095" w14:textId="77777777" w:rsidTr="007771F7">
        <w:tc>
          <w:tcPr>
            <w:tcW w:w="851" w:type="dxa"/>
          </w:tcPr>
          <w:p w14:paraId="1516038F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08934AB6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 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992" w:type="dxa"/>
            <w:vAlign w:val="center"/>
          </w:tcPr>
          <w:p w14:paraId="15A5DFB8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178440C8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7B5EF34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9A680B9" w14:textId="77777777" w:rsidR="00803B8D" w:rsidRDefault="00803B8D" w:rsidP="007771F7"/>
        </w:tc>
        <w:tc>
          <w:tcPr>
            <w:tcW w:w="3650" w:type="dxa"/>
            <w:vAlign w:val="center"/>
          </w:tcPr>
          <w:p w14:paraId="73A5031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5300B716" w14:textId="77777777" w:rsidTr="007771F7">
        <w:tc>
          <w:tcPr>
            <w:tcW w:w="851" w:type="dxa"/>
          </w:tcPr>
          <w:p w14:paraId="32DE42A9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13B01F8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 Волшебная белая: рисуем композицию «Сад в тумане, раннее утро»</w:t>
            </w:r>
          </w:p>
        </w:tc>
        <w:tc>
          <w:tcPr>
            <w:tcW w:w="992" w:type="dxa"/>
            <w:vAlign w:val="center"/>
          </w:tcPr>
          <w:p w14:paraId="66B5E7CA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6B8A0C3E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2A049AE4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DB6D3C1" w14:textId="77777777" w:rsidR="00803B8D" w:rsidRDefault="00803B8D" w:rsidP="007771F7"/>
        </w:tc>
        <w:tc>
          <w:tcPr>
            <w:tcW w:w="3650" w:type="dxa"/>
            <w:vAlign w:val="center"/>
          </w:tcPr>
          <w:p w14:paraId="39E64C0F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7FE2C31C" w14:textId="77777777" w:rsidTr="007771F7">
        <w:tc>
          <w:tcPr>
            <w:tcW w:w="851" w:type="dxa"/>
          </w:tcPr>
          <w:p w14:paraId="5D7CA673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120A735B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 Что может линия: рисуем зимний лес Линия на экране компьютера: рисуем луговые травы, деревья</w:t>
            </w:r>
          </w:p>
        </w:tc>
        <w:tc>
          <w:tcPr>
            <w:tcW w:w="992" w:type="dxa"/>
            <w:vAlign w:val="center"/>
          </w:tcPr>
          <w:p w14:paraId="35F81AEA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0A2D46F9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06086845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B94E02F" w14:textId="77777777" w:rsidR="00803B8D" w:rsidRDefault="00803B8D" w:rsidP="007771F7"/>
        </w:tc>
        <w:tc>
          <w:tcPr>
            <w:tcW w:w="3650" w:type="dxa"/>
            <w:vAlign w:val="center"/>
          </w:tcPr>
          <w:p w14:paraId="696918A1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14BA5E47" w14:textId="77777777" w:rsidTr="007771F7">
        <w:tc>
          <w:tcPr>
            <w:tcW w:w="851" w:type="dxa"/>
          </w:tcPr>
          <w:p w14:paraId="3963F538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4AC33C7C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 Изображение, реальность, фантазия: рисуем домашних и фантастических животных</w:t>
            </w:r>
          </w:p>
        </w:tc>
        <w:tc>
          <w:tcPr>
            <w:tcW w:w="992" w:type="dxa"/>
            <w:vAlign w:val="center"/>
          </w:tcPr>
          <w:p w14:paraId="3EF44467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3BF0F7B6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265BE838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EE883C9" w14:textId="77777777" w:rsidR="00803B8D" w:rsidRDefault="00803B8D" w:rsidP="007771F7"/>
        </w:tc>
        <w:tc>
          <w:tcPr>
            <w:tcW w:w="3650" w:type="dxa"/>
            <w:vAlign w:val="center"/>
          </w:tcPr>
          <w:p w14:paraId="29148EE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19AC5370" w14:textId="77777777" w:rsidTr="007771F7">
        <w:tc>
          <w:tcPr>
            <w:tcW w:w="851" w:type="dxa"/>
          </w:tcPr>
          <w:p w14:paraId="4CBF8C07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6B6BD842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992" w:type="dxa"/>
            <w:vAlign w:val="center"/>
          </w:tcPr>
          <w:p w14:paraId="23545583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75614E0A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0FBD277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C5EA62" w14:textId="77777777" w:rsidR="00803B8D" w:rsidRDefault="00803B8D" w:rsidP="007771F7"/>
        </w:tc>
        <w:tc>
          <w:tcPr>
            <w:tcW w:w="3650" w:type="dxa"/>
            <w:vAlign w:val="center"/>
          </w:tcPr>
          <w:p w14:paraId="0EBD9290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6884AA5F" w14:textId="77777777" w:rsidTr="007771F7">
        <w:tc>
          <w:tcPr>
            <w:tcW w:w="851" w:type="dxa"/>
          </w:tcPr>
          <w:p w14:paraId="0309C137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28460012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992" w:type="dxa"/>
            <w:vAlign w:val="center"/>
          </w:tcPr>
          <w:p w14:paraId="207D8903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0AFDF3BD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B7C3D40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846A4CD" w14:textId="77777777" w:rsidR="00803B8D" w:rsidRDefault="00803B8D" w:rsidP="007771F7"/>
        </w:tc>
        <w:tc>
          <w:tcPr>
            <w:tcW w:w="3650" w:type="dxa"/>
            <w:vAlign w:val="center"/>
          </w:tcPr>
          <w:p w14:paraId="492D4389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2292D0D2" w14:textId="77777777" w:rsidTr="007771F7">
        <w:tc>
          <w:tcPr>
            <w:tcW w:w="851" w:type="dxa"/>
          </w:tcPr>
          <w:p w14:paraId="4488E2EA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52761422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кружево со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снежинками, паутинками, звездочками</w:t>
            </w:r>
          </w:p>
        </w:tc>
        <w:tc>
          <w:tcPr>
            <w:tcW w:w="992" w:type="dxa"/>
            <w:vAlign w:val="center"/>
          </w:tcPr>
          <w:p w14:paraId="16EF3020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7115F1F2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1EFC533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66D3223" w14:textId="77777777" w:rsidR="00803B8D" w:rsidRDefault="00803B8D" w:rsidP="007771F7"/>
        </w:tc>
        <w:tc>
          <w:tcPr>
            <w:tcW w:w="3650" w:type="dxa"/>
            <w:vAlign w:val="center"/>
          </w:tcPr>
          <w:p w14:paraId="76291EE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3E9DD160" w14:textId="77777777" w:rsidTr="007771F7">
        <w:tc>
          <w:tcPr>
            <w:tcW w:w="851" w:type="dxa"/>
          </w:tcPr>
          <w:p w14:paraId="7561C08F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42251799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 Конструируем сказочный город: строим из бумаги домик, улицу или площадь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992" w:type="dxa"/>
            <w:vAlign w:val="center"/>
          </w:tcPr>
          <w:p w14:paraId="240726EB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416CD326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06ED211D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21C13E0" w14:textId="77777777" w:rsidR="00803B8D" w:rsidRDefault="00803B8D" w:rsidP="007771F7"/>
        </w:tc>
        <w:tc>
          <w:tcPr>
            <w:tcW w:w="3650" w:type="dxa"/>
            <w:vAlign w:val="center"/>
          </w:tcPr>
          <w:p w14:paraId="1A33570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598E3FF5" w14:textId="77777777" w:rsidTr="007771F7">
        <w:tc>
          <w:tcPr>
            <w:tcW w:w="851" w:type="dxa"/>
          </w:tcPr>
          <w:p w14:paraId="47762E0F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1BD1DBA7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992" w:type="dxa"/>
            <w:vAlign w:val="center"/>
          </w:tcPr>
          <w:p w14:paraId="5CE46637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41322FEF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D65C981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4F02000" w14:textId="77777777" w:rsidR="00803B8D" w:rsidRDefault="00803B8D" w:rsidP="007771F7"/>
        </w:tc>
        <w:tc>
          <w:tcPr>
            <w:tcW w:w="3650" w:type="dxa"/>
            <w:vAlign w:val="center"/>
          </w:tcPr>
          <w:p w14:paraId="0B08541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7D5BEB1F" w14:textId="77777777" w:rsidTr="007771F7">
        <w:tc>
          <w:tcPr>
            <w:tcW w:w="851" w:type="dxa"/>
          </w:tcPr>
          <w:p w14:paraId="413878CA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2E7EAE9B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992" w:type="dxa"/>
            <w:vAlign w:val="center"/>
          </w:tcPr>
          <w:p w14:paraId="4CFD4640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2B7CEC34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27E5064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2DF13CC" w14:textId="77777777" w:rsidR="00803B8D" w:rsidRDefault="00803B8D" w:rsidP="007771F7"/>
        </w:tc>
        <w:tc>
          <w:tcPr>
            <w:tcW w:w="3650" w:type="dxa"/>
            <w:vAlign w:val="center"/>
          </w:tcPr>
          <w:p w14:paraId="73076288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1806E34B" w14:textId="77777777" w:rsidTr="007771F7">
        <w:tc>
          <w:tcPr>
            <w:tcW w:w="851" w:type="dxa"/>
          </w:tcPr>
          <w:p w14:paraId="4A57FDDF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2CB3265C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 Изображение характера человека: рисуем доброго или злого человека, героев сказок</w:t>
            </w:r>
          </w:p>
        </w:tc>
        <w:tc>
          <w:tcPr>
            <w:tcW w:w="992" w:type="dxa"/>
            <w:vAlign w:val="center"/>
          </w:tcPr>
          <w:p w14:paraId="6FD362CC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1B8221F9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6A5E1CA7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77E32A5" w14:textId="77777777" w:rsidR="00803B8D" w:rsidRDefault="00803B8D" w:rsidP="007771F7"/>
        </w:tc>
        <w:tc>
          <w:tcPr>
            <w:tcW w:w="3650" w:type="dxa"/>
            <w:vAlign w:val="center"/>
          </w:tcPr>
          <w:p w14:paraId="7F69C711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279D2422" w14:textId="77777777" w:rsidTr="007771F7">
        <w:tc>
          <w:tcPr>
            <w:tcW w:w="851" w:type="dxa"/>
          </w:tcPr>
          <w:p w14:paraId="5B4A817F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5456C96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992" w:type="dxa"/>
            <w:vAlign w:val="center"/>
          </w:tcPr>
          <w:p w14:paraId="2078DC85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57B08FF7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2B8FD2AB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91BF17" w14:textId="77777777" w:rsidR="00803B8D" w:rsidRDefault="00803B8D" w:rsidP="007771F7"/>
        </w:tc>
        <w:tc>
          <w:tcPr>
            <w:tcW w:w="3650" w:type="dxa"/>
            <w:vAlign w:val="center"/>
          </w:tcPr>
          <w:p w14:paraId="3D5CAE72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54759356" w14:textId="77777777" w:rsidTr="007771F7">
        <w:tc>
          <w:tcPr>
            <w:tcW w:w="851" w:type="dxa"/>
          </w:tcPr>
          <w:p w14:paraId="527FE239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0F16958D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 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992" w:type="dxa"/>
            <w:vAlign w:val="center"/>
          </w:tcPr>
          <w:p w14:paraId="70740AD3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2ED0413B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06634296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8FE3947" w14:textId="77777777" w:rsidR="00803B8D" w:rsidRDefault="00803B8D" w:rsidP="007771F7"/>
        </w:tc>
        <w:tc>
          <w:tcPr>
            <w:tcW w:w="3650" w:type="dxa"/>
            <w:vAlign w:val="center"/>
          </w:tcPr>
          <w:p w14:paraId="3BE828E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4F6767F9" w14:textId="77777777" w:rsidTr="007771F7">
        <w:tc>
          <w:tcPr>
            <w:tcW w:w="851" w:type="dxa"/>
          </w:tcPr>
          <w:p w14:paraId="3DA22249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100A0E68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992" w:type="dxa"/>
            <w:vAlign w:val="center"/>
          </w:tcPr>
          <w:p w14:paraId="6CD774FC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20AFD325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144405FD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0A682B2" w14:textId="77777777" w:rsidR="00803B8D" w:rsidRDefault="00803B8D" w:rsidP="007771F7"/>
        </w:tc>
        <w:tc>
          <w:tcPr>
            <w:tcW w:w="3650" w:type="dxa"/>
            <w:vAlign w:val="center"/>
          </w:tcPr>
          <w:p w14:paraId="5EF09A96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803B8D" w14:paraId="01729A7B" w14:textId="77777777" w:rsidTr="007771F7">
        <w:tc>
          <w:tcPr>
            <w:tcW w:w="851" w:type="dxa"/>
          </w:tcPr>
          <w:p w14:paraId="4D0CA27C" w14:textId="77777777" w:rsidR="00803B8D" w:rsidRPr="00B315A1" w:rsidRDefault="00803B8D" w:rsidP="00803B8D">
            <w:pPr>
              <w:pStyle w:val="af0"/>
              <w:numPr>
                <w:ilvl w:val="0"/>
                <w:numId w:val="8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14:paraId="78C23F8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992" w:type="dxa"/>
            <w:vAlign w:val="center"/>
          </w:tcPr>
          <w:p w14:paraId="4F0BAE4D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14:paraId="0E2AA9DA" w14:textId="77777777" w:rsidR="00803B8D" w:rsidRDefault="00803B8D" w:rsidP="007771F7">
            <w:pPr>
              <w:jc w:val="center"/>
            </w:pPr>
          </w:p>
        </w:tc>
        <w:tc>
          <w:tcPr>
            <w:tcW w:w="850" w:type="dxa"/>
            <w:vAlign w:val="center"/>
          </w:tcPr>
          <w:p w14:paraId="15C2B690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9E265C9" w14:textId="77777777" w:rsidR="00803B8D" w:rsidRDefault="00803B8D" w:rsidP="007771F7"/>
        </w:tc>
        <w:tc>
          <w:tcPr>
            <w:tcW w:w="3650" w:type="dxa"/>
            <w:vAlign w:val="center"/>
          </w:tcPr>
          <w:p w14:paraId="2D67C80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</w:p>
        </w:tc>
      </w:tr>
      <w:tr w:rsidR="00803B8D" w:rsidRPr="002E7F8C" w14:paraId="3712F359" w14:textId="77777777" w:rsidTr="007771F7">
        <w:tc>
          <w:tcPr>
            <w:tcW w:w="7513" w:type="dxa"/>
            <w:gridSpan w:val="2"/>
          </w:tcPr>
          <w:p w14:paraId="249D088C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vAlign w:val="center"/>
          </w:tcPr>
          <w:p w14:paraId="375DAE9D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0009484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vAlign w:val="center"/>
          </w:tcPr>
          <w:p w14:paraId="514E5515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vAlign w:val="center"/>
          </w:tcPr>
          <w:p w14:paraId="4522EB42" w14:textId="77777777" w:rsidR="00803B8D" w:rsidRDefault="00803B8D" w:rsidP="007771F7"/>
        </w:tc>
        <w:tc>
          <w:tcPr>
            <w:tcW w:w="3650" w:type="dxa"/>
            <w:vAlign w:val="center"/>
          </w:tcPr>
          <w:p w14:paraId="67A81AA4" w14:textId="77777777" w:rsidR="00803B8D" w:rsidRPr="000611B6" w:rsidRDefault="00803B8D" w:rsidP="007771F7">
            <w:pPr>
              <w:rPr>
                <w:lang w:val="ru-RU"/>
              </w:rPr>
            </w:pPr>
          </w:p>
        </w:tc>
      </w:tr>
    </w:tbl>
    <w:p w14:paraId="6D0E7B24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F96FDCD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E9386B4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CA36A14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4294E11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FA4C2FC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ED90B1A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78B97D9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14D2A8A" w14:textId="77777777" w:rsidR="00803B8D" w:rsidRPr="00B315A1" w:rsidRDefault="00803B8D" w:rsidP="00803B8D">
      <w:pPr>
        <w:spacing w:after="0"/>
        <w:ind w:left="120"/>
        <w:jc w:val="center"/>
        <w:rPr>
          <w:sz w:val="20"/>
        </w:rPr>
      </w:pPr>
      <w:r w:rsidRPr="00B315A1">
        <w:rPr>
          <w:rFonts w:ascii="Times New Roman" w:hAnsi="Times New Roman"/>
          <w:b/>
          <w:color w:val="000000"/>
          <w:sz w:val="24"/>
        </w:rPr>
        <w:t>ПОУРОЧНОЕ ПЛАНИРОВАНИЕ</w:t>
      </w:r>
    </w:p>
    <w:p w14:paraId="0865A749" w14:textId="77777777" w:rsidR="00803B8D" w:rsidRDefault="00803B8D" w:rsidP="00803B8D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</w:t>
      </w:r>
      <w:r w:rsidRPr="00B315A1">
        <w:rPr>
          <w:rFonts w:ascii="Times New Roman" w:hAnsi="Times New Roman"/>
          <w:b/>
          <w:color w:val="000000"/>
          <w:sz w:val="24"/>
        </w:rPr>
        <w:t xml:space="preserve"> КЛАСС</w:t>
      </w:r>
    </w:p>
    <w:tbl>
      <w:tblPr>
        <w:tblStyle w:val="ac"/>
        <w:tblW w:w="0" w:type="auto"/>
        <w:tblInd w:w="-572" w:type="dxa"/>
        <w:tblLook w:val="04A0" w:firstRow="1" w:lastRow="0" w:firstColumn="1" w:lastColumn="0" w:noHBand="0" w:noVBand="1"/>
      </w:tblPr>
      <w:tblGrid>
        <w:gridCol w:w="697"/>
        <w:gridCol w:w="7492"/>
        <w:gridCol w:w="848"/>
        <w:gridCol w:w="693"/>
        <w:gridCol w:w="696"/>
        <w:gridCol w:w="1271"/>
        <w:gridCol w:w="2923"/>
      </w:tblGrid>
      <w:tr w:rsidR="00803B8D" w:rsidRPr="00B315A1" w14:paraId="297E8517" w14:textId="77777777" w:rsidTr="007771F7">
        <w:tc>
          <w:tcPr>
            <w:tcW w:w="709" w:type="dxa"/>
            <w:vMerge w:val="restart"/>
          </w:tcPr>
          <w:p w14:paraId="3ECF4302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7938" w:type="dxa"/>
            <w:vMerge w:val="restart"/>
          </w:tcPr>
          <w:p w14:paraId="304A7E81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268" w:type="dxa"/>
            <w:gridSpan w:val="3"/>
          </w:tcPr>
          <w:p w14:paraId="34E3E3B2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14:paraId="25A2EC6C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2941" w:type="dxa"/>
            <w:vMerge w:val="restart"/>
          </w:tcPr>
          <w:p w14:paraId="7654AD05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ЭОР </w:t>
            </w:r>
          </w:p>
        </w:tc>
      </w:tr>
      <w:tr w:rsidR="00803B8D" w:rsidRPr="00B315A1" w14:paraId="200B1F59" w14:textId="77777777" w:rsidTr="007771F7">
        <w:tc>
          <w:tcPr>
            <w:tcW w:w="709" w:type="dxa"/>
            <w:vMerge/>
          </w:tcPr>
          <w:p w14:paraId="75C488F6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14:paraId="0FC73BC2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4C34A7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8" w:type="dxa"/>
          </w:tcPr>
          <w:p w14:paraId="2B8CC6D5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9" w:type="dxa"/>
          </w:tcPr>
          <w:p w14:paraId="52B49CE3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</w:p>
        </w:tc>
        <w:tc>
          <w:tcPr>
            <w:tcW w:w="1276" w:type="dxa"/>
            <w:vMerge/>
          </w:tcPr>
          <w:p w14:paraId="75F3A38D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14:paraId="1ED6586D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8D" w:rsidRPr="00803B8D" w14:paraId="7D16FF90" w14:textId="77777777" w:rsidTr="007771F7">
        <w:tc>
          <w:tcPr>
            <w:tcW w:w="709" w:type="dxa"/>
          </w:tcPr>
          <w:p w14:paraId="65BE5353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18F879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851" w:type="dxa"/>
            <w:vAlign w:val="center"/>
          </w:tcPr>
          <w:p w14:paraId="0A52AAE4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2072B549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6BA17DCB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D63D181" w14:textId="77777777" w:rsidR="00803B8D" w:rsidRDefault="00803B8D" w:rsidP="007771F7"/>
        </w:tc>
        <w:tc>
          <w:tcPr>
            <w:tcW w:w="2941" w:type="dxa"/>
            <w:vAlign w:val="center"/>
          </w:tcPr>
          <w:p w14:paraId="696905F9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03B8D" w:rsidRPr="00803B8D" w14:paraId="3F1D1CC2" w14:textId="77777777" w:rsidTr="007771F7">
        <w:tc>
          <w:tcPr>
            <w:tcW w:w="709" w:type="dxa"/>
          </w:tcPr>
          <w:p w14:paraId="76573CE8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0BC88B6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851" w:type="dxa"/>
            <w:vAlign w:val="center"/>
          </w:tcPr>
          <w:p w14:paraId="27983F97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16CC498B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362E0A20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F47430C" w14:textId="77777777" w:rsidR="00803B8D" w:rsidRDefault="00803B8D" w:rsidP="007771F7"/>
        </w:tc>
        <w:tc>
          <w:tcPr>
            <w:tcW w:w="2941" w:type="dxa"/>
            <w:vAlign w:val="center"/>
          </w:tcPr>
          <w:p w14:paraId="0BE3D989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03B8D" w:rsidRPr="00803B8D" w14:paraId="50880C48" w14:textId="77777777" w:rsidTr="007771F7">
        <w:tc>
          <w:tcPr>
            <w:tcW w:w="709" w:type="dxa"/>
          </w:tcPr>
          <w:p w14:paraId="5AE51CF6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2294E51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 Труд художника для твоего дома: рассматриваем работы художников над предметами быта</w:t>
            </w:r>
          </w:p>
        </w:tc>
        <w:tc>
          <w:tcPr>
            <w:tcW w:w="851" w:type="dxa"/>
            <w:vAlign w:val="center"/>
          </w:tcPr>
          <w:p w14:paraId="452516B1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3AE469C1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67B9E8B4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2212831" w14:textId="77777777" w:rsidR="00803B8D" w:rsidRDefault="00803B8D" w:rsidP="007771F7"/>
        </w:tc>
        <w:tc>
          <w:tcPr>
            <w:tcW w:w="2941" w:type="dxa"/>
            <w:vAlign w:val="center"/>
          </w:tcPr>
          <w:p w14:paraId="2D0FC1BC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B8D" w:rsidRPr="00803B8D" w14:paraId="53AAA765" w14:textId="77777777" w:rsidTr="007771F7">
        <w:tc>
          <w:tcPr>
            <w:tcW w:w="709" w:type="dxa"/>
          </w:tcPr>
          <w:p w14:paraId="0E4C0ED6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16E1D1B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851" w:type="dxa"/>
            <w:vAlign w:val="center"/>
          </w:tcPr>
          <w:p w14:paraId="7036B570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7DDB7BBA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68267A17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726B75F" w14:textId="77777777" w:rsidR="00803B8D" w:rsidRDefault="00803B8D" w:rsidP="007771F7"/>
        </w:tc>
        <w:tc>
          <w:tcPr>
            <w:tcW w:w="2941" w:type="dxa"/>
            <w:vAlign w:val="center"/>
          </w:tcPr>
          <w:p w14:paraId="13558A6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B8D" w:rsidRPr="00803B8D" w14:paraId="32B87569" w14:textId="77777777" w:rsidTr="007771F7">
        <w:tc>
          <w:tcPr>
            <w:tcW w:w="709" w:type="dxa"/>
          </w:tcPr>
          <w:p w14:paraId="54E4A6B5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62DC3F80" w14:textId="77777777" w:rsidR="00803B8D" w:rsidRDefault="00803B8D" w:rsidP="007771F7"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851" w:type="dxa"/>
            <w:vAlign w:val="center"/>
          </w:tcPr>
          <w:p w14:paraId="367CF1DC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vAlign w:val="center"/>
          </w:tcPr>
          <w:p w14:paraId="72574F06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1A7F8BAC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A1E0DF1" w14:textId="77777777" w:rsidR="00803B8D" w:rsidRDefault="00803B8D" w:rsidP="007771F7"/>
        </w:tc>
        <w:tc>
          <w:tcPr>
            <w:tcW w:w="2941" w:type="dxa"/>
            <w:vAlign w:val="center"/>
          </w:tcPr>
          <w:p w14:paraId="5E09A2D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B8D" w:rsidRPr="00803B8D" w14:paraId="2FBAF232" w14:textId="77777777" w:rsidTr="007771F7">
        <w:tc>
          <w:tcPr>
            <w:tcW w:w="709" w:type="dxa"/>
          </w:tcPr>
          <w:p w14:paraId="697D012D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7BA318D9" w14:textId="77777777" w:rsidR="00803B8D" w:rsidRPr="005E65FA" w:rsidRDefault="00803B8D" w:rsidP="007771F7">
            <w:pPr>
              <w:rPr>
                <w:lang w:val="ru-RU"/>
              </w:rPr>
            </w:pPr>
            <w:r w:rsidRPr="005E65F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архитектуры: виртуальное путешествие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Исторические и архитектурные памятники: рисуем достопримечательности города или села</w:t>
            </w:r>
          </w:p>
        </w:tc>
        <w:tc>
          <w:tcPr>
            <w:tcW w:w="851" w:type="dxa"/>
            <w:vAlign w:val="center"/>
          </w:tcPr>
          <w:p w14:paraId="3AFD468D" w14:textId="77777777" w:rsidR="00803B8D" w:rsidRDefault="00803B8D" w:rsidP="007771F7">
            <w:pPr>
              <w:jc w:val="center"/>
            </w:pPr>
            <w:r w:rsidRPr="005E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218863AB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086465CD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EA21250" w14:textId="77777777" w:rsidR="00803B8D" w:rsidRDefault="00803B8D" w:rsidP="007771F7"/>
        </w:tc>
        <w:tc>
          <w:tcPr>
            <w:tcW w:w="2941" w:type="dxa"/>
            <w:vAlign w:val="center"/>
          </w:tcPr>
          <w:p w14:paraId="7AA53A4F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B8D" w:rsidRPr="002E7F8C" w14:paraId="3718F8ED" w14:textId="77777777" w:rsidTr="007771F7">
        <w:tc>
          <w:tcPr>
            <w:tcW w:w="709" w:type="dxa"/>
          </w:tcPr>
          <w:p w14:paraId="31EA27A1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7EFF1F8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 Волшебные фонари: создаем малые архитектурные формы для города (фонари) Витрины: создаем витрины - малые архитектурные формы для города</w:t>
            </w:r>
          </w:p>
        </w:tc>
        <w:tc>
          <w:tcPr>
            <w:tcW w:w="851" w:type="dxa"/>
            <w:vAlign w:val="center"/>
          </w:tcPr>
          <w:p w14:paraId="1C6A8326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3D360652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5C9D567F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B0C36C2" w14:textId="77777777" w:rsidR="00803B8D" w:rsidRDefault="00803B8D" w:rsidP="007771F7"/>
        </w:tc>
        <w:tc>
          <w:tcPr>
            <w:tcW w:w="2941" w:type="dxa"/>
            <w:vAlign w:val="center"/>
          </w:tcPr>
          <w:p w14:paraId="3E9D642D" w14:textId="77777777" w:rsidR="00803B8D" w:rsidRDefault="00803B8D" w:rsidP="007771F7"/>
        </w:tc>
      </w:tr>
      <w:tr w:rsidR="00803B8D" w:rsidRPr="00803B8D" w14:paraId="39ACB885" w14:textId="77777777" w:rsidTr="007771F7">
        <w:tc>
          <w:tcPr>
            <w:tcW w:w="709" w:type="dxa"/>
          </w:tcPr>
          <w:p w14:paraId="5412691F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6157BFF9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 Труд художника на улицах твоего города: создаем панно «Образ моего города»</w:t>
            </w:r>
          </w:p>
        </w:tc>
        <w:tc>
          <w:tcPr>
            <w:tcW w:w="851" w:type="dxa"/>
            <w:vAlign w:val="center"/>
          </w:tcPr>
          <w:p w14:paraId="7E6C9B01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2783769E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796A4B9C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DE3930F" w14:textId="77777777" w:rsidR="00803B8D" w:rsidRDefault="00803B8D" w:rsidP="007771F7"/>
        </w:tc>
        <w:tc>
          <w:tcPr>
            <w:tcW w:w="2941" w:type="dxa"/>
            <w:vAlign w:val="center"/>
          </w:tcPr>
          <w:p w14:paraId="1E8D9C2A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B8D" w:rsidRPr="00803B8D" w14:paraId="05D1EF77" w14:textId="77777777" w:rsidTr="007771F7">
        <w:tc>
          <w:tcPr>
            <w:tcW w:w="709" w:type="dxa"/>
          </w:tcPr>
          <w:p w14:paraId="322FA82D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6953825D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«В цирке» Художник в театре: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эскиз занавеса или декораций сцены</w:t>
            </w:r>
          </w:p>
        </w:tc>
        <w:tc>
          <w:tcPr>
            <w:tcW w:w="851" w:type="dxa"/>
            <w:vAlign w:val="center"/>
          </w:tcPr>
          <w:p w14:paraId="43BD1695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48182214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60E02BD6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2FE9107" w14:textId="77777777" w:rsidR="00803B8D" w:rsidRDefault="00803B8D" w:rsidP="007771F7"/>
        </w:tc>
        <w:tc>
          <w:tcPr>
            <w:tcW w:w="2941" w:type="dxa"/>
            <w:vAlign w:val="center"/>
          </w:tcPr>
          <w:p w14:paraId="4B0E7CA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B8D" w:rsidRPr="00803B8D" w14:paraId="17DA4B43" w14:textId="77777777" w:rsidTr="007771F7">
        <w:tc>
          <w:tcPr>
            <w:tcW w:w="709" w:type="dxa"/>
          </w:tcPr>
          <w:p w14:paraId="61DC49F2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5B0DBF1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Маска: создаем маски сказочных персонажей с характерным выражением лица</w:t>
            </w:r>
          </w:p>
        </w:tc>
        <w:tc>
          <w:tcPr>
            <w:tcW w:w="851" w:type="dxa"/>
            <w:vAlign w:val="center"/>
          </w:tcPr>
          <w:p w14:paraId="396826E7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6BA92E14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54599E04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D0FD6E6" w14:textId="77777777" w:rsidR="00803B8D" w:rsidRDefault="00803B8D" w:rsidP="007771F7"/>
        </w:tc>
        <w:tc>
          <w:tcPr>
            <w:tcW w:w="2941" w:type="dxa"/>
            <w:vAlign w:val="center"/>
          </w:tcPr>
          <w:p w14:paraId="33B3E80F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B8D" w:rsidRPr="00803B8D" w14:paraId="7E827B66" w14:textId="77777777" w:rsidTr="007771F7">
        <w:tc>
          <w:tcPr>
            <w:tcW w:w="709" w:type="dxa"/>
          </w:tcPr>
          <w:p w14:paraId="2C860B94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2D76F61F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 Праздник в городе: создаем композицию «Праздник в городе»</w:t>
            </w:r>
          </w:p>
        </w:tc>
        <w:tc>
          <w:tcPr>
            <w:tcW w:w="851" w:type="dxa"/>
            <w:vAlign w:val="center"/>
          </w:tcPr>
          <w:p w14:paraId="47CCD66F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184B2BA1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16D58806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8CFFB11" w14:textId="77777777" w:rsidR="00803B8D" w:rsidRDefault="00803B8D" w:rsidP="007771F7"/>
        </w:tc>
        <w:tc>
          <w:tcPr>
            <w:tcW w:w="2941" w:type="dxa"/>
            <w:vAlign w:val="center"/>
          </w:tcPr>
          <w:p w14:paraId="7DDF671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B8D" w:rsidRPr="002E7F8C" w14:paraId="1273D1F3" w14:textId="77777777" w:rsidTr="007771F7">
        <w:tc>
          <w:tcPr>
            <w:tcW w:w="709" w:type="dxa"/>
          </w:tcPr>
          <w:p w14:paraId="6EC4F21C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1489185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851" w:type="dxa"/>
            <w:vAlign w:val="center"/>
          </w:tcPr>
          <w:p w14:paraId="6A77279A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78373E05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7A53486A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80DFB6C" w14:textId="77777777" w:rsidR="00803B8D" w:rsidRDefault="00803B8D" w:rsidP="007771F7"/>
        </w:tc>
        <w:tc>
          <w:tcPr>
            <w:tcW w:w="2941" w:type="dxa"/>
            <w:vAlign w:val="center"/>
          </w:tcPr>
          <w:p w14:paraId="7B73543E" w14:textId="77777777" w:rsidR="00803B8D" w:rsidRDefault="00803B8D" w:rsidP="007771F7"/>
        </w:tc>
      </w:tr>
      <w:tr w:rsidR="00803B8D" w:rsidRPr="002E7F8C" w14:paraId="4A57F124" w14:textId="77777777" w:rsidTr="007771F7">
        <w:tc>
          <w:tcPr>
            <w:tcW w:w="709" w:type="dxa"/>
          </w:tcPr>
          <w:p w14:paraId="004A21D6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3700B7F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 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851" w:type="dxa"/>
            <w:vAlign w:val="center"/>
          </w:tcPr>
          <w:p w14:paraId="319DE1BC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10E9C636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7365C215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1D38FE0" w14:textId="77777777" w:rsidR="00803B8D" w:rsidRDefault="00803B8D" w:rsidP="007771F7"/>
        </w:tc>
        <w:tc>
          <w:tcPr>
            <w:tcW w:w="2941" w:type="dxa"/>
            <w:vAlign w:val="center"/>
          </w:tcPr>
          <w:p w14:paraId="4C433BBF" w14:textId="77777777" w:rsidR="00803B8D" w:rsidRDefault="00803B8D" w:rsidP="007771F7"/>
        </w:tc>
      </w:tr>
      <w:tr w:rsidR="00803B8D" w:rsidRPr="00803B8D" w14:paraId="709D92EA" w14:textId="77777777" w:rsidTr="007771F7">
        <w:tc>
          <w:tcPr>
            <w:tcW w:w="709" w:type="dxa"/>
          </w:tcPr>
          <w:p w14:paraId="2ACADB5B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434DED67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 Картина-пейзаж: рисуем пейзаж, отображаем состояние природы</w:t>
            </w:r>
          </w:p>
        </w:tc>
        <w:tc>
          <w:tcPr>
            <w:tcW w:w="851" w:type="dxa"/>
            <w:vAlign w:val="center"/>
          </w:tcPr>
          <w:p w14:paraId="1F995CDD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598C58F5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783DA490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FDF284A" w14:textId="77777777" w:rsidR="00803B8D" w:rsidRDefault="00803B8D" w:rsidP="007771F7"/>
        </w:tc>
        <w:tc>
          <w:tcPr>
            <w:tcW w:w="2941" w:type="dxa"/>
            <w:vAlign w:val="center"/>
          </w:tcPr>
          <w:p w14:paraId="5F19820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B8D" w:rsidRPr="00803B8D" w14:paraId="15EC9012" w14:textId="77777777" w:rsidTr="007771F7">
        <w:tc>
          <w:tcPr>
            <w:tcW w:w="709" w:type="dxa"/>
          </w:tcPr>
          <w:p w14:paraId="681A1570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4BB56266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 Изображение портрета: рисуем портрет человека красками</w:t>
            </w:r>
          </w:p>
        </w:tc>
        <w:tc>
          <w:tcPr>
            <w:tcW w:w="851" w:type="dxa"/>
            <w:vAlign w:val="center"/>
          </w:tcPr>
          <w:p w14:paraId="088CAE70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180CA7D3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388F18C7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4B65CF0" w14:textId="77777777" w:rsidR="00803B8D" w:rsidRDefault="00803B8D" w:rsidP="007771F7"/>
        </w:tc>
        <w:tc>
          <w:tcPr>
            <w:tcW w:w="2941" w:type="dxa"/>
            <w:vAlign w:val="center"/>
          </w:tcPr>
          <w:p w14:paraId="43184A70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3B8D" w:rsidRPr="00803B8D" w14:paraId="5B6D4257" w14:textId="77777777" w:rsidTr="007771F7">
        <w:tc>
          <w:tcPr>
            <w:tcW w:w="709" w:type="dxa"/>
          </w:tcPr>
          <w:p w14:paraId="2F5FACCD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0474F909" w14:textId="77777777" w:rsidR="00803B8D" w:rsidRPr="005E65FA" w:rsidRDefault="00803B8D" w:rsidP="007771F7">
            <w:pPr>
              <w:rPr>
                <w:lang w:val="ru-RU"/>
              </w:rPr>
            </w:pPr>
            <w:r w:rsidRPr="005E65F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Картина-натюрморт: рисуем натюрморт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Картины исторические и бытовые: создаем композицию историческую или бытовую</w:t>
            </w:r>
          </w:p>
        </w:tc>
        <w:tc>
          <w:tcPr>
            <w:tcW w:w="851" w:type="dxa"/>
            <w:vAlign w:val="center"/>
          </w:tcPr>
          <w:p w14:paraId="16828977" w14:textId="77777777" w:rsidR="00803B8D" w:rsidRDefault="00803B8D" w:rsidP="007771F7">
            <w:pPr>
              <w:jc w:val="center"/>
            </w:pPr>
            <w:r w:rsidRPr="005E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28E060BD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42EC0994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4384136" w14:textId="77777777" w:rsidR="00803B8D" w:rsidRDefault="00803B8D" w:rsidP="007771F7"/>
        </w:tc>
        <w:tc>
          <w:tcPr>
            <w:tcW w:w="2941" w:type="dxa"/>
            <w:vAlign w:val="center"/>
          </w:tcPr>
          <w:p w14:paraId="2D2ABBA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03B8D" w:rsidRPr="00803B8D" w14:paraId="2BB6CA13" w14:textId="77777777" w:rsidTr="007771F7">
        <w:tc>
          <w:tcPr>
            <w:tcW w:w="709" w:type="dxa"/>
          </w:tcPr>
          <w:p w14:paraId="0996F38D" w14:textId="77777777" w:rsidR="00803B8D" w:rsidRPr="00B315A1" w:rsidRDefault="00803B8D" w:rsidP="00803B8D">
            <w:pPr>
              <w:pStyle w:val="af0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Align w:val="center"/>
          </w:tcPr>
          <w:p w14:paraId="7F0A29E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 Художественная выставка: организуем художественную выставку работ обучающихся</w:t>
            </w:r>
          </w:p>
        </w:tc>
        <w:tc>
          <w:tcPr>
            <w:tcW w:w="851" w:type="dxa"/>
            <w:vAlign w:val="center"/>
          </w:tcPr>
          <w:p w14:paraId="43F79B21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vAlign w:val="center"/>
          </w:tcPr>
          <w:p w14:paraId="0D070AA5" w14:textId="77777777" w:rsidR="00803B8D" w:rsidRDefault="00803B8D" w:rsidP="007771F7">
            <w:pPr>
              <w:jc w:val="center"/>
            </w:pPr>
          </w:p>
        </w:tc>
        <w:tc>
          <w:tcPr>
            <w:tcW w:w="709" w:type="dxa"/>
            <w:vAlign w:val="center"/>
          </w:tcPr>
          <w:p w14:paraId="6230249F" w14:textId="77777777" w:rsidR="00803B8D" w:rsidRDefault="00803B8D" w:rsidP="007771F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BF9C8F1" w14:textId="77777777" w:rsidR="00803B8D" w:rsidRDefault="00803B8D" w:rsidP="007771F7"/>
        </w:tc>
        <w:tc>
          <w:tcPr>
            <w:tcW w:w="2941" w:type="dxa"/>
            <w:vAlign w:val="center"/>
          </w:tcPr>
          <w:p w14:paraId="689EB5F1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03B8D" w:rsidRPr="002E7F8C" w14:paraId="3B479389" w14:textId="77777777" w:rsidTr="007771F7">
        <w:tc>
          <w:tcPr>
            <w:tcW w:w="8647" w:type="dxa"/>
            <w:gridSpan w:val="2"/>
          </w:tcPr>
          <w:p w14:paraId="1E73077B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vAlign w:val="center"/>
          </w:tcPr>
          <w:p w14:paraId="3DF2C596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2592E568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09" w:type="dxa"/>
            <w:vAlign w:val="center"/>
          </w:tcPr>
          <w:p w14:paraId="0F779F6D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vAlign w:val="center"/>
          </w:tcPr>
          <w:p w14:paraId="7B2BC780" w14:textId="77777777" w:rsidR="00803B8D" w:rsidRDefault="00803B8D" w:rsidP="007771F7"/>
        </w:tc>
        <w:tc>
          <w:tcPr>
            <w:tcW w:w="2941" w:type="dxa"/>
            <w:vAlign w:val="center"/>
          </w:tcPr>
          <w:p w14:paraId="59916E76" w14:textId="77777777" w:rsidR="00803B8D" w:rsidRPr="000611B6" w:rsidRDefault="00803B8D" w:rsidP="007771F7">
            <w:pPr>
              <w:rPr>
                <w:lang w:val="ru-RU"/>
              </w:rPr>
            </w:pPr>
          </w:p>
        </w:tc>
      </w:tr>
    </w:tbl>
    <w:p w14:paraId="43F3D379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C04A797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99E3581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5777433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2B1964D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1DFF6A5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805D65C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2FD46AA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98CA6EC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3EC8A4C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48258EF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79A7BB3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C8868AE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824AF36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2624F7C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090099D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0CD7D0B" w14:textId="77777777" w:rsidR="00803B8D" w:rsidRDefault="00803B8D" w:rsidP="00803B8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642D188" w14:textId="77777777" w:rsidR="00803B8D" w:rsidRPr="00B315A1" w:rsidRDefault="00803B8D" w:rsidP="00803B8D">
      <w:pPr>
        <w:spacing w:after="0"/>
        <w:ind w:left="120"/>
        <w:jc w:val="center"/>
        <w:rPr>
          <w:sz w:val="20"/>
        </w:rPr>
      </w:pPr>
      <w:r w:rsidRPr="00B315A1">
        <w:rPr>
          <w:rFonts w:ascii="Times New Roman" w:hAnsi="Times New Roman"/>
          <w:b/>
          <w:color w:val="000000"/>
          <w:sz w:val="24"/>
        </w:rPr>
        <w:t>ПОУРОЧНОЕ ПЛАНИРОВАНИЕ</w:t>
      </w:r>
    </w:p>
    <w:p w14:paraId="2C6D33A3" w14:textId="77777777" w:rsidR="00803B8D" w:rsidRDefault="00803B8D" w:rsidP="00803B8D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4</w:t>
      </w:r>
      <w:r w:rsidRPr="00B315A1">
        <w:rPr>
          <w:rFonts w:ascii="Times New Roman" w:hAnsi="Times New Roman"/>
          <w:b/>
          <w:color w:val="000000"/>
          <w:sz w:val="24"/>
        </w:rPr>
        <w:t xml:space="preserve"> КЛАСС</w:t>
      </w:r>
    </w:p>
    <w:tbl>
      <w:tblPr>
        <w:tblStyle w:val="ac"/>
        <w:tblW w:w="0" w:type="auto"/>
        <w:tblInd w:w="-572" w:type="dxa"/>
        <w:tblLook w:val="04A0" w:firstRow="1" w:lastRow="0" w:firstColumn="1" w:lastColumn="0" w:noHBand="0" w:noVBand="1"/>
      </w:tblPr>
      <w:tblGrid>
        <w:gridCol w:w="819"/>
        <w:gridCol w:w="7103"/>
        <w:gridCol w:w="979"/>
        <w:gridCol w:w="826"/>
        <w:gridCol w:w="750"/>
        <w:gridCol w:w="1220"/>
        <w:gridCol w:w="2923"/>
      </w:tblGrid>
      <w:tr w:rsidR="00803B8D" w:rsidRPr="00B315A1" w14:paraId="2FF89AB6" w14:textId="77777777" w:rsidTr="007771F7">
        <w:tc>
          <w:tcPr>
            <w:tcW w:w="841" w:type="dxa"/>
            <w:vMerge w:val="restart"/>
          </w:tcPr>
          <w:p w14:paraId="7462C25D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7523" w:type="dxa"/>
            <w:vMerge w:val="restart"/>
          </w:tcPr>
          <w:p w14:paraId="0BC754F0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609" w:type="dxa"/>
            <w:gridSpan w:val="3"/>
          </w:tcPr>
          <w:p w14:paraId="79122512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220" w:type="dxa"/>
            <w:vMerge w:val="restart"/>
          </w:tcPr>
          <w:p w14:paraId="482511FC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2939" w:type="dxa"/>
            <w:vMerge w:val="restart"/>
          </w:tcPr>
          <w:p w14:paraId="512FC07F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ЭОР </w:t>
            </w:r>
          </w:p>
        </w:tc>
      </w:tr>
      <w:tr w:rsidR="00803B8D" w:rsidRPr="00B315A1" w14:paraId="22E1741C" w14:textId="77777777" w:rsidTr="007771F7">
        <w:tc>
          <w:tcPr>
            <w:tcW w:w="841" w:type="dxa"/>
            <w:vMerge/>
          </w:tcPr>
          <w:p w14:paraId="6F53F209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3" w:type="dxa"/>
            <w:vMerge/>
          </w:tcPr>
          <w:p w14:paraId="02792CC6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B751D0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50" w:type="dxa"/>
          </w:tcPr>
          <w:p w14:paraId="7CCA8701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767" w:type="dxa"/>
          </w:tcPr>
          <w:p w14:paraId="00AA3E9B" w14:textId="77777777" w:rsidR="00803B8D" w:rsidRPr="001C55CA" w:rsidRDefault="00803B8D" w:rsidP="0077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55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</w:p>
        </w:tc>
        <w:tc>
          <w:tcPr>
            <w:tcW w:w="1220" w:type="dxa"/>
            <w:vMerge/>
          </w:tcPr>
          <w:p w14:paraId="1E3082EC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vMerge/>
          </w:tcPr>
          <w:p w14:paraId="461B5D92" w14:textId="77777777" w:rsidR="00803B8D" w:rsidRPr="00B315A1" w:rsidRDefault="00803B8D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8D" w:rsidRPr="00803B8D" w14:paraId="1A826EF3" w14:textId="77777777" w:rsidTr="007771F7">
        <w:tc>
          <w:tcPr>
            <w:tcW w:w="841" w:type="dxa"/>
          </w:tcPr>
          <w:p w14:paraId="3E300BAC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3" w:type="dxa"/>
            <w:vAlign w:val="center"/>
          </w:tcPr>
          <w:p w14:paraId="543C937C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 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992" w:type="dxa"/>
            <w:vAlign w:val="center"/>
          </w:tcPr>
          <w:p w14:paraId="32F2D942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29859152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0424B030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0E87DA29" w14:textId="77777777" w:rsidR="00803B8D" w:rsidRDefault="00803B8D" w:rsidP="007771F7"/>
        </w:tc>
        <w:tc>
          <w:tcPr>
            <w:tcW w:w="2939" w:type="dxa"/>
            <w:vAlign w:val="center"/>
          </w:tcPr>
          <w:p w14:paraId="0CC91DA1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3B8D" w:rsidRPr="00803B8D" w14:paraId="2DC02330" w14:textId="77777777" w:rsidTr="007771F7">
        <w:tc>
          <w:tcPr>
            <w:tcW w:w="841" w:type="dxa"/>
          </w:tcPr>
          <w:p w14:paraId="18E7225E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761E2B90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 Изображение избы: рисуем и моделируем избу в графическом редакторе Деревня: создаем коллективное панно «Деревня»</w:t>
            </w:r>
          </w:p>
        </w:tc>
        <w:tc>
          <w:tcPr>
            <w:tcW w:w="992" w:type="dxa"/>
            <w:vAlign w:val="center"/>
          </w:tcPr>
          <w:p w14:paraId="7E7A3516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31537DE9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6B12234A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31E0D14F" w14:textId="77777777" w:rsidR="00803B8D" w:rsidRDefault="00803B8D" w:rsidP="007771F7"/>
        </w:tc>
        <w:tc>
          <w:tcPr>
            <w:tcW w:w="2939" w:type="dxa"/>
            <w:vAlign w:val="center"/>
          </w:tcPr>
          <w:p w14:paraId="18CA8E41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03B8D" w:rsidRPr="002E7F8C" w14:paraId="49182E4D" w14:textId="77777777" w:rsidTr="007771F7">
        <w:tc>
          <w:tcPr>
            <w:tcW w:w="841" w:type="dxa"/>
          </w:tcPr>
          <w:p w14:paraId="3F12BE88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4D2435E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создаем портрет русской красавицы (в национальном костюме с учетом этнокультурных особенностей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региона) Красота человека: изображаем фигуру человека в национальном костюме</w:t>
            </w:r>
          </w:p>
        </w:tc>
        <w:tc>
          <w:tcPr>
            <w:tcW w:w="992" w:type="dxa"/>
            <w:vAlign w:val="center"/>
          </w:tcPr>
          <w:p w14:paraId="0135D317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08EFD4DA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73C56B36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77AEEEE9" w14:textId="77777777" w:rsidR="00803B8D" w:rsidRDefault="00803B8D" w:rsidP="007771F7"/>
        </w:tc>
        <w:tc>
          <w:tcPr>
            <w:tcW w:w="2939" w:type="dxa"/>
            <w:vAlign w:val="center"/>
          </w:tcPr>
          <w:p w14:paraId="0D1065A5" w14:textId="77777777" w:rsidR="00803B8D" w:rsidRDefault="00803B8D" w:rsidP="007771F7"/>
        </w:tc>
      </w:tr>
      <w:tr w:rsidR="00803B8D" w:rsidRPr="00803B8D" w14:paraId="784DCB0E" w14:textId="77777777" w:rsidTr="007771F7">
        <w:tc>
          <w:tcPr>
            <w:tcW w:w="841" w:type="dxa"/>
          </w:tcPr>
          <w:p w14:paraId="3FB52520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235E1EB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992" w:type="dxa"/>
            <w:vAlign w:val="center"/>
          </w:tcPr>
          <w:p w14:paraId="6CCCD6AD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09548B49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0B701A4F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66ADF14F" w14:textId="77777777" w:rsidR="00803B8D" w:rsidRDefault="00803B8D" w:rsidP="007771F7"/>
        </w:tc>
        <w:tc>
          <w:tcPr>
            <w:tcW w:w="2939" w:type="dxa"/>
            <w:vAlign w:val="center"/>
          </w:tcPr>
          <w:p w14:paraId="3A0F4EC6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03B8D" w:rsidRPr="00803B8D" w14:paraId="0B86C2FF" w14:textId="77777777" w:rsidTr="007771F7">
        <w:tc>
          <w:tcPr>
            <w:tcW w:w="841" w:type="dxa"/>
          </w:tcPr>
          <w:p w14:paraId="5B73E314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07DB4E03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 Родной край: создаем макет «Древний город»</w:t>
            </w:r>
          </w:p>
        </w:tc>
        <w:tc>
          <w:tcPr>
            <w:tcW w:w="992" w:type="dxa"/>
            <w:vAlign w:val="center"/>
          </w:tcPr>
          <w:p w14:paraId="034C711B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269BCC23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41F31E74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26E41A6A" w14:textId="77777777" w:rsidR="00803B8D" w:rsidRDefault="00803B8D" w:rsidP="007771F7"/>
        </w:tc>
        <w:tc>
          <w:tcPr>
            <w:tcW w:w="2939" w:type="dxa"/>
            <w:vAlign w:val="center"/>
          </w:tcPr>
          <w:p w14:paraId="17D618EC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03B8D" w:rsidRPr="00803B8D" w14:paraId="6D82C834" w14:textId="77777777" w:rsidTr="007771F7">
        <w:tc>
          <w:tcPr>
            <w:tcW w:w="841" w:type="dxa"/>
          </w:tcPr>
          <w:p w14:paraId="4BF35906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51AB1159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 Древнерусские воины-защитники: рисуем героев былин, древних легенд, сказок</w:t>
            </w:r>
          </w:p>
        </w:tc>
        <w:tc>
          <w:tcPr>
            <w:tcW w:w="992" w:type="dxa"/>
            <w:vAlign w:val="center"/>
          </w:tcPr>
          <w:p w14:paraId="2AC558D4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6FED7A28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047432C4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78CC41C5" w14:textId="77777777" w:rsidR="00803B8D" w:rsidRDefault="00803B8D" w:rsidP="007771F7"/>
        </w:tc>
        <w:tc>
          <w:tcPr>
            <w:tcW w:w="2939" w:type="dxa"/>
            <w:vAlign w:val="center"/>
          </w:tcPr>
          <w:p w14:paraId="4F042817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03B8D" w:rsidRPr="002E7F8C" w14:paraId="3FD84887" w14:textId="77777777" w:rsidTr="007771F7">
        <w:tc>
          <w:tcPr>
            <w:tcW w:w="841" w:type="dxa"/>
          </w:tcPr>
          <w:p w14:paraId="4D476887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4781E3C6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 Псков: знакомимся с памятниками древнерусского зодчества</w:t>
            </w:r>
          </w:p>
        </w:tc>
        <w:tc>
          <w:tcPr>
            <w:tcW w:w="992" w:type="dxa"/>
            <w:vAlign w:val="center"/>
          </w:tcPr>
          <w:p w14:paraId="5D0C0FE0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32C9E243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05F9EEAC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6045F727" w14:textId="77777777" w:rsidR="00803B8D" w:rsidRDefault="00803B8D" w:rsidP="007771F7"/>
        </w:tc>
        <w:tc>
          <w:tcPr>
            <w:tcW w:w="2939" w:type="dxa"/>
            <w:vAlign w:val="center"/>
          </w:tcPr>
          <w:p w14:paraId="7727759F" w14:textId="77777777" w:rsidR="00803B8D" w:rsidRDefault="00803B8D" w:rsidP="007771F7"/>
        </w:tc>
      </w:tr>
      <w:tr w:rsidR="00803B8D" w:rsidRPr="002E7F8C" w14:paraId="1512E6A8" w14:textId="77777777" w:rsidTr="007771F7">
        <w:tc>
          <w:tcPr>
            <w:tcW w:w="841" w:type="dxa"/>
          </w:tcPr>
          <w:p w14:paraId="67632EF1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630CD3D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992" w:type="dxa"/>
            <w:vAlign w:val="center"/>
          </w:tcPr>
          <w:p w14:paraId="7E2744A7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4381B64D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623B76B8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1E466D60" w14:textId="77777777" w:rsidR="00803B8D" w:rsidRDefault="00803B8D" w:rsidP="007771F7"/>
        </w:tc>
        <w:tc>
          <w:tcPr>
            <w:tcW w:w="2939" w:type="dxa"/>
            <w:vAlign w:val="center"/>
          </w:tcPr>
          <w:p w14:paraId="0EDED15F" w14:textId="77777777" w:rsidR="00803B8D" w:rsidRDefault="00803B8D" w:rsidP="007771F7"/>
        </w:tc>
      </w:tr>
      <w:tr w:rsidR="00803B8D" w:rsidRPr="00803B8D" w14:paraId="57220388" w14:textId="77777777" w:rsidTr="007771F7">
        <w:tc>
          <w:tcPr>
            <w:tcW w:w="841" w:type="dxa"/>
          </w:tcPr>
          <w:p w14:paraId="112776E7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3209346A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992" w:type="dxa"/>
            <w:vAlign w:val="center"/>
          </w:tcPr>
          <w:p w14:paraId="262C9EB3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18D10ADA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269A0E29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7F1E00E0" w14:textId="77777777" w:rsidR="00803B8D" w:rsidRDefault="00803B8D" w:rsidP="007771F7"/>
        </w:tc>
        <w:tc>
          <w:tcPr>
            <w:tcW w:w="2939" w:type="dxa"/>
            <w:vAlign w:val="center"/>
          </w:tcPr>
          <w:p w14:paraId="3D14843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03B8D" w:rsidRPr="00803B8D" w14:paraId="457E0344" w14:textId="77777777" w:rsidTr="007771F7">
        <w:tc>
          <w:tcPr>
            <w:tcW w:w="841" w:type="dxa"/>
          </w:tcPr>
          <w:p w14:paraId="4EEE5D69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2982594A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 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992" w:type="dxa"/>
            <w:vAlign w:val="center"/>
          </w:tcPr>
          <w:p w14:paraId="08A8450D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3A6DBD0B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1EFA271D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7DBB4E63" w14:textId="77777777" w:rsidR="00803B8D" w:rsidRDefault="00803B8D" w:rsidP="007771F7"/>
        </w:tc>
        <w:tc>
          <w:tcPr>
            <w:tcW w:w="2939" w:type="dxa"/>
            <w:vAlign w:val="center"/>
          </w:tcPr>
          <w:p w14:paraId="15BB176A" w14:textId="77777777" w:rsidR="00803B8D" w:rsidRPr="00282470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03B8D" w:rsidRPr="00803B8D" w14:paraId="69BDD973" w14:textId="77777777" w:rsidTr="007771F7">
        <w:tc>
          <w:tcPr>
            <w:tcW w:w="841" w:type="dxa"/>
          </w:tcPr>
          <w:p w14:paraId="0E5025AB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33C1BC0E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 Народы гор и степей: рисуем степной или горный пейзаж с традиционными постройками</w:t>
            </w:r>
          </w:p>
        </w:tc>
        <w:tc>
          <w:tcPr>
            <w:tcW w:w="992" w:type="dxa"/>
            <w:vAlign w:val="center"/>
          </w:tcPr>
          <w:p w14:paraId="2A584200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16E8B678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78ACE378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1B9F768C" w14:textId="77777777" w:rsidR="00803B8D" w:rsidRDefault="00803B8D" w:rsidP="007771F7"/>
        </w:tc>
        <w:tc>
          <w:tcPr>
            <w:tcW w:w="2939" w:type="dxa"/>
            <w:vAlign w:val="center"/>
          </w:tcPr>
          <w:p w14:paraId="4F938764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03B8D" w:rsidRPr="00803B8D" w14:paraId="2B514397" w14:textId="77777777" w:rsidTr="007771F7">
        <w:tc>
          <w:tcPr>
            <w:tcW w:w="841" w:type="dxa"/>
          </w:tcPr>
          <w:p w14:paraId="334BED9D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02E77BE7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 Древняя Эллада: создаем панно «Олимпийские игры в Древней Греции»</w:t>
            </w:r>
          </w:p>
        </w:tc>
        <w:tc>
          <w:tcPr>
            <w:tcW w:w="992" w:type="dxa"/>
            <w:vAlign w:val="center"/>
          </w:tcPr>
          <w:p w14:paraId="0588F48F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721AC8CC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08962972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03C0C1F9" w14:textId="77777777" w:rsidR="00803B8D" w:rsidRDefault="00803B8D" w:rsidP="007771F7"/>
        </w:tc>
        <w:tc>
          <w:tcPr>
            <w:tcW w:w="2939" w:type="dxa"/>
            <w:vAlign w:val="center"/>
          </w:tcPr>
          <w:p w14:paraId="14DE32D8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03B8D" w:rsidRPr="00803B8D" w14:paraId="10DB3727" w14:textId="77777777" w:rsidTr="007771F7">
        <w:tc>
          <w:tcPr>
            <w:tcW w:w="841" w:type="dxa"/>
          </w:tcPr>
          <w:p w14:paraId="679AB764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357A78BB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992" w:type="dxa"/>
            <w:vAlign w:val="center"/>
          </w:tcPr>
          <w:p w14:paraId="36766C03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781A6CE7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28D0D481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6E7512A1" w14:textId="77777777" w:rsidR="00803B8D" w:rsidRDefault="00803B8D" w:rsidP="007771F7"/>
        </w:tc>
        <w:tc>
          <w:tcPr>
            <w:tcW w:w="2939" w:type="dxa"/>
            <w:vAlign w:val="center"/>
          </w:tcPr>
          <w:p w14:paraId="1C58AC6B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03B8D" w:rsidRPr="00803B8D" w14:paraId="5796EFA1" w14:textId="77777777" w:rsidTr="007771F7">
        <w:tc>
          <w:tcPr>
            <w:tcW w:w="841" w:type="dxa"/>
          </w:tcPr>
          <w:p w14:paraId="44DF8213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4D8DE180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992" w:type="dxa"/>
            <w:vAlign w:val="center"/>
          </w:tcPr>
          <w:p w14:paraId="5710DA18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3C8BA874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54CA4CE5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6FF4D677" w14:textId="77777777" w:rsidR="00803B8D" w:rsidRDefault="00803B8D" w:rsidP="007771F7"/>
        </w:tc>
        <w:tc>
          <w:tcPr>
            <w:tcW w:w="2939" w:type="dxa"/>
            <w:vAlign w:val="center"/>
          </w:tcPr>
          <w:p w14:paraId="1ED474F0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803B8D" w:rsidRPr="00803B8D" w14:paraId="11072463" w14:textId="77777777" w:rsidTr="007771F7">
        <w:tc>
          <w:tcPr>
            <w:tcW w:w="841" w:type="dxa"/>
          </w:tcPr>
          <w:p w14:paraId="5473E886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7DAC523D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Материнство: изображаем двойной портрет матери и ребенка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Мудрость старости: создаем живописный портрет пожилого человека</w:t>
            </w:r>
          </w:p>
        </w:tc>
        <w:tc>
          <w:tcPr>
            <w:tcW w:w="992" w:type="dxa"/>
            <w:vAlign w:val="center"/>
          </w:tcPr>
          <w:p w14:paraId="56DBEE23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4E4B97D8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450D1F39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23739ACF" w14:textId="77777777" w:rsidR="00803B8D" w:rsidRDefault="00803B8D" w:rsidP="007771F7"/>
        </w:tc>
        <w:tc>
          <w:tcPr>
            <w:tcW w:w="2939" w:type="dxa"/>
            <w:vAlign w:val="center"/>
          </w:tcPr>
          <w:p w14:paraId="2506CD8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B8D" w:rsidRPr="00803B8D" w14:paraId="27B6864F" w14:textId="77777777" w:rsidTr="007771F7">
        <w:tc>
          <w:tcPr>
            <w:tcW w:w="841" w:type="dxa"/>
          </w:tcPr>
          <w:p w14:paraId="5A0B9EDD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0ADA6745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992" w:type="dxa"/>
            <w:vAlign w:val="center"/>
          </w:tcPr>
          <w:p w14:paraId="77B87384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7A348AA8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4CB84B0A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552389C9" w14:textId="77777777" w:rsidR="00803B8D" w:rsidRDefault="00803B8D" w:rsidP="007771F7"/>
        </w:tc>
        <w:tc>
          <w:tcPr>
            <w:tcW w:w="2939" w:type="dxa"/>
            <w:vAlign w:val="center"/>
          </w:tcPr>
          <w:p w14:paraId="4F69C4FA" w14:textId="77777777" w:rsidR="00803B8D" w:rsidRPr="00282470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3B8D" w:rsidRPr="002E7F8C" w14:paraId="15826A23" w14:textId="77777777" w:rsidTr="007771F7">
        <w:tc>
          <w:tcPr>
            <w:tcW w:w="841" w:type="dxa"/>
          </w:tcPr>
          <w:p w14:paraId="204B5639" w14:textId="77777777" w:rsidR="00803B8D" w:rsidRPr="00B315A1" w:rsidRDefault="00803B8D" w:rsidP="00803B8D">
            <w:pPr>
              <w:pStyle w:val="af0"/>
              <w:numPr>
                <w:ilvl w:val="0"/>
                <w:numId w:val="10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3" w:type="dxa"/>
            <w:vAlign w:val="center"/>
          </w:tcPr>
          <w:p w14:paraId="0537942A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992" w:type="dxa"/>
            <w:vAlign w:val="center"/>
          </w:tcPr>
          <w:p w14:paraId="403BBF5D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14:paraId="4F291DCA" w14:textId="77777777" w:rsidR="00803B8D" w:rsidRDefault="00803B8D" w:rsidP="007771F7">
            <w:pPr>
              <w:jc w:val="center"/>
            </w:pPr>
          </w:p>
        </w:tc>
        <w:tc>
          <w:tcPr>
            <w:tcW w:w="767" w:type="dxa"/>
            <w:vAlign w:val="center"/>
          </w:tcPr>
          <w:p w14:paraId="7768A166" w14:textId="77777777" w:rsidR="00803B8D" w:rsidRDefault="00803B8D" w:rsidP="007771F7">
            <w:pPr>
              <w:jc w:val="center"/>
            </w:pPr>
          </w:p>
        </w:tc>
        <w:tc>
          <w:tcPr>
            <w:tcW w:w="1220" w:type="dxa"/>
            <w:vAlign w:val="center"/>
          </w:tcPr>
          <w:p w14:paraId="0404D027" w14:textId="77777777" w:rsidR="00803B8D" w:rsidRDefault="00803B8D" w:rsidP="007771F7"/>
        </w:tc>
        <w:tc>
          <w:tcPr>
            <w:tcW w:w="2939" w:type="dxa"/>
            <w:vAlign w:val="center"/>
          </w:tcPr>
          <w:p w14:paraId="47B212A7" w14:textId="77777777" w:rsidR="00803B8D" w:rsidRPr="000611B6" w:rsidRDefault="00803B8D" w:rsidP="007771F7">
            <w:pPr>
              <w:rPr>
                <w:lang w:val="ru-RU"/>
              </w:rPr>
            </w:pPr>
          </w:p>
        </w:tc>
      </w:tr>
      <w:tr w:rsidR="00803B8D" w:rsidRPr="002E7F8C" w14:paraId="54BF7B3C" w14:textId="77777777" w:rsidTr="007771F7">
        <w:tc>
          <w:tcPr>
            <w:tcW w:w="8364" w:type="dxa"/>
            <w:gridSpan w:val="2"/>
          </w:tcPr>
          <w:p w14:paraId="472E6F8B" w14:textId="77777777" w:rsidR="00803B8D" w:rsidRPr="000611B6" w:rsidRDefault="00803B8D" w:rsidP="007771F7">
            <w:pPr>
              <w:rPr>
                <w:lang w:val="ru-RU"/>
              </w:rPr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vAlign w:val="center"/>
          </w:tcPr>
          <w:p w14:paraId="5B7A157D" w14:textId="77777777" w:rsidR="00803B8D" w:rsidRDefault="00803B8D" w:rsidP="007771F7">
            <w:pPr>
              <w:jc w:val="center"/>
            </w:pPr>
            <w:r w:rsidRPr="0006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0" w:type="dxa"/>
            <w:vAlign w:val="center"/>
          </w:tcPr>
          <w:p w14:paraId="75974F1F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7" w:type="dxa"/>
            <w:vAlign w:val="center"/>
          </w:tcPr>
          <w:p w14:paraId="48C35BFC" w14:textId="77777777" w:rsidR="00803B8D" w:rsidRDefault="00803B8D" w:rsidP="007771F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0" w:type="dxa"/>
            <w:vAlign w:val="center"/>
          </w:tcPr>
          <w:p w14:paraId="09ACB8FA" w14:textId="77777777" w:rsidR="00803B8D" w:rsidRDefault="00803B8D" w:rsidP="007771F7"/>
        </w:tc>
        <w:tc>
          <w:tcPr>
            <w:tcW w:w="2939" w:type="dxa"/>
            <w:vAlign w:val="center"/>
          </w:tcPr>
          <w:p w14:paraId="42410DE9" w14:textId="77777777" w:rsidR="00803B8D" w:rsidRPr="000611B6" w:rsidRDefault="00803B8D" w:rsidP="007771F7">
            <w:pPr>
              <w:rPr>
                <w:lang w:val="ru-RU"/>
              </w:rPr>
            </w:pPr>
          </w:p>
        </w:tc>
      </w:tr>
    </w:tbl>
    <w:p w14:paraId="7C2AC087" w14:textId="77777777" w:rsidR="00AE218B" w:rsidRDefault="00AE218B">
      <w:pPr>
        <w:sectPr w:rsidR="00AE218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bookmarkEnd w:id="14"/>
    <w:p w14:paraId="200C259A" w14:textId="77777777" w:rsidR="006537E3" w:rsidRDefault="006537E3" w:rsidP="00803B8D">
      <w:pPr>
        <w:spacing w:after="0"/>
        <w:ind w:left="120"/>
      </w:pPr>
    </w:p>
    <w:sectPr w:rsidR="006537E3" w:rsidSect="00803B8D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622E9" w14:textId="77777777" w:rsidR="00151D7B" w:rsidRDefault="00151D7B" w:rsidP="00EE44F0">
      <w:pPr>
        <w:spacing w:after="0" w:line="240" w:lineRule="auto"/>
      </w:pPr>
      <w:r>
        <w:separator/>
      </w:r>
    </w:p>
  </w:endnote>
  <w:endnote w:type="continuationSeparator" w:id="0">
    <w:p w14:paraId="15290107" w14:textId="77777777" w:rsidR="00151D7B" w:rsidRDefault="00151D7B" w:rsidP="00EE4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494DD" w14:textId="77777777" w:rsidR="00EE44F0" w:rsidRDefault="00EE44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CDF28" w14:textId="77777777" w:rsidR="00EE44F0" w:rsidRDefault="00EE44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213FA" w14:textId="77777777" w:rsidR="00EE44F0" w:rsidRDefault="00EE44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EE2C7" w14:textId="77777777" w:rsidR="00151D7B" w:rsidRDefault="00151D7B" w:rsidP="00EE44F0">
      <w:pPr>
        <w:spacing w:after="0" w:line="240" w:lineRule="auto"/>
      </w:pPr>
      <w:r>
        <w:separator/>
      </w:r>
    </w:p>
  </w:footnote>
  <w:footnote w:type="continuationSeparator" w:id="0">
    <w:p w14:paraId="32531B55" w14:textId="77777777" w:rsidR="00151D7B" w:rsidRDefault="00151D7B" w:rsidP="00EE4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8184B" w14:textId="77777777" w:rsidR="00EE44F0" w:rsidRDefault="00EE44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5B33" w14:textId="77777777" w:rsidR="00EE44F0" w:rsidRDefault="00EE44F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F0E2F" w14:textId="77777777" w:rsidR="00EE44F0" w:rsidRDefault="00EE44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67331"/>
    <w:multiLevelType w:val="multilevel"/>
    <w:tmpl w:val="F47A8B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5C6A3E"/>
    <w:multiLevelType w:val="multilevel"/>
    <w:tmpl w:val="2C7842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AE3AA0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FE20AE7"/>
    <w:multiLevelType w:val="multilevel"/>
    <w:tmpl w:val="03ECBF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857BED"/>
    <w:multiLevelType w:val="multilevel"/>
    <w:tmpl w:val="F93E4B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083C73"/>
    <w:multiLevelType w:val="multilevel"/>
    <w:tmpl w:val="95E616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610637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3A711E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CC92463"/>
    <w:multiLevelType w:val="multilevel"/>
    <w:tmpl w:val="53FC56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C70A27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E218B"/>
    <w:rsid w:val="00151D7B"/>
    <w:rsid w:val="00320C93"/>
    <w:rsid w:val="006537E3"/>
    <w:rsid w:val="006B064D"/>
    <w:rsid w:val="00803B8D"/>
    <w:rsid w:val="00AE218B"/>
    <w:rsid w:val="00EE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4ADEB"/>
  <w15:docId w15:val="{630487F7-ABB9-4695-A365-ECDB53B6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E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44F0"/>
  </w:style>
  <w:style w:type="paragraph" w:styleId="af0">
    <w:name w:val="List Paragraph"/>
    <w:basedOn w:val="a"/>
    <w:uiPriority w:val="34"/>
    <w:qFormat/>
    <w:rsid w:val="00803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29ea" TargetMode="External"/><Relationship Id="rId26" Type="http://schemas.openxmlformats.org/officeDocument/2006/relationships/hyperlink" Target="https://resh.edu.ru/subject/7/1/" TargetMode="External"/><Relationship Id="rId39" Type="http://schemas.openxmlformats.org/officeDocument/2006/relationships/hyperlink" Target="https://resh.edu.ru/subject/7/2/" TargetMode="External"/><Relationship Id="rId21" Type="http://schemas.openxmlformats.org/officeDocument/2006/relationships/hyperlink" Target="https://m.edsoo.ru/7f4129ea" TargetMode="External"/><Relationship Id="rId34" Type="http://schemas.openxmlformats.org/officeDocument/2006/relationships/hyperlink" Target="https://resh.edu.ru/subject/7/1/" TargetMode="External"/><Relationship Id="rId42" Type="http://schemas.openxmlformats.org/officeDocument/2006/relationships/hyperlink" Target="https://resh.edu.ru/subject/7/2/" TargetMode="External"/><Relationship Id="rId47" Type="http://schemas.openxmlformats.org/officeDocument/2006/relationships/hyperlink" Target="https://resh.edu.ru/subject/7/2/" TargetMode="External"/><Relationship Id="rId50" Type="http://schemas.openxmlformats.org/officeDocument/2006/relationships/hyperlink" Target="https://resh.edu.ru/subject/7/2/" TargetMode="External"/><Relationship Id="rId55" Type="http://schemas.openxmlformats.org/officeDocument/2006/relationships/hyperlink" Target="https://m.edsoo.ru/8a14af2c" TargetMode="External"/><Relationship Id="rId63" Type="http://schemas.openxmlformats.org/officeDocument/2006/relationships/hyperlink" Target="https://m.edsoo.ru/8a14982a" TargetMode="External"/><Relationship Id="rId68" Type="http://schemas.openxmlformats.org/officeDocument/2006/relationships/hyperlink" Target="https://m.edsoo.ru/8a14fe78" TargetMode="External"/><Relationship Id="rId76" Type="http://schemas.openxmlformats.org/officeDocument/2006/relationships/hyperlink" Target="https://m.edsoo.ru/8a14f270" TargetMode="External"/><Relationship Id="rId84" Type="http://schemas.openxmlformats.org/officeDocument/2006/relationships/hyperlink" Target="https://m.edsoo.ru/8a150cb0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8a14fc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9" Type="http://schemas.openxmlformats.org/officeDocument/2006/relationships/hyperlink" Target="https://resh.edu.ru/subject/7/1/" TargetMode="External"/><Relationship Id="rId11" Type="http://schemas.openxmlformats.org/officeDocument/2006/relationships/header" Target="header3.xml"/><Relationship Id="rId24" Type="http://schemas.openxmlformats.org/officeDocument/2006/relationships/hyperlink" Target="https://resh.edu.ru/subject/7/1/" TargetMode="External"/><Relationship Id="rId32" Type="http://schemas.openxmlformats.org/officeDocument/2006/relationships/hyperlink" Target="https://resh.edu.ru/subject/7/1/" TargetMode="External"/><Relationship Id="rId37" Type="http://schemas.openxmlformats.org/officeDocument/2006/relationships/hyperlink" Target="https://resh.edu.ru/subject/7/2/" TargetMode="External"/><Relationship Id="rId40" Type="http://schemas.openxmlformats.org/officeDocument/2006/relationships/hyperlink" Target="https://resh.edu.ru/subject/7/2/" TargetMode="External"/><Relationship Id="rId45" Type="http://schemas.openxmlformats.org/officeDocument/2006/relationships/hyperlink" Target="https://resh.edu.ru/subject/7/2/" TargetMode="External"/><Relationship Id="rId53" Type="http://schemas.openxmlformats.org/officeDocument/2006/relationships/hyperlink" Target="https://m.edsoo.ru/8a1496ae" TargetMode="External"/><Relationship Id="rId58" Type="http://schemas.openxmlformats.org/officeDocument/2006/relationships/hyperlink" Target="https://m.edsoo.ru/8a14929e" TargetMode="External"/><Relationship Id="rId66" Type="http://schemas.openxmlformats.org/officeDocument/2006/relationships/hyperlink" Target="https://m.edsoo.ru/8a149abe" TargetMode="External"/><Relationship Id="rId74" Type="http://schemas.openxmlformats.org/officeDocument/2006/relationships/hyperlink" Target="https://m.edsoo.ru/8a14e938" TargetMode="External"/><Relationship Id="rId79" Type="http://schemas.openxmlformats.org/officeDocument/2006/relationships/hyperlink" Target="https://m.edsoo.ru/8a14faa4" TargetMode="External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8a14a19e" TargetMode="External"/><Relationship Id="rId82" Type="http://schemas.openxmlformats.org/officeDocument/2006/relationships/hyperlink" Target="https://m.edsoo.ru/8a151318" TargetMode="External"/><Relationship Id="rId19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resh.edu.ru/subject/7/1/" TargetMode="External"/><Relationship Id="rId30" Type="http://schemas.openxmlformats.org/officeDocument/2006/relationships/hyperlink" Target="https://resh.edu.ru/subject/7/1/" TargetMode="External"/><Relationship Id="rId35" Type="http://schemas.openxmlformats.org/officeDocument/2006/relationships/hyperlink" Target="https://resh.edu.ru/subject/7/1/" TargetMode="External"/><Relationship Id="rId43" Type="http://schemas.openxmlformats.org/officeDocument/2006/relationships/hyperlink" Target="https://resh.edu.ru/subject/7/2/" TargetMode="External"/><Relationship Id="rId48" Type="http://schemas.openxmlformats.org/officeDocument/2006/relationships/hyperlink" Target="https://resh.edu.ru/subject/7/2/" TargetMode="External"/><Relationship Id="rId56" Type="http://schemas.openxmlformats.org/officeDocument/2006/relationships/hyperlink" Target="https://m.edsoo.ru/8a1494d8" TargetMode="External"/><Relationship Id="rId64" Type="http://schemas.openxmlformats.org/officeDocument/2006/relationships/hyperlink" Target="https://m.edsoo.ru/8a14c71e" TargetMode="External"/><Relationship Id="rId69" Type="http://schemas.openxmlformats.org/officeDocument/2006/relationships/hyperlink" Target="https://m.edsoo.ru/8a14f630" TargetMode="External"/><Relationship Id="rId77" Type="http://schemas.openxmlformats.org/officeDocument/2006/relationships/hyperlink" Target="https://m.edsoo.ru/8a151584" TargetMode="External"/><Relationship Id="rId8" Type="http://schemas.openxmlformats.org/officeDocument/2006/relationships/header" Target="header2.xml"/><Relationship Id="rId51" Type="http://schemas.openxmlformats.org/officeDocument/2006/relationships/hyperlink" Target="https://resh.edu.ru/subject/7/2/" TargetMode="External"/><Relationship Id="rId72" Type="http://schemas.openxmlformats.org/officeDocument/2006/relationships/hyperlink" Target="https://m.edsoo.ru/8a14db64" TargetMode="External"/><Relationship Id="rId80" Type="http://schemas.openxmlformats.org/officeDocument/2006/relationships/hyperlink" Target="https://m.edsoo.ru/8a150a80" TargetMode="External"/><Relationship Id="rId85" Type="http://schemas.openxmlformats.org/officeDocument/2006/relationships/hyperlink" Target="https://m.edsoo.ru/8a14e4c4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resh.edu.ru/subject/7/1/" TargetMode="External"/><Relationship Id="rId33" Type="http://schemas.openxmlformats.org/officeDocument/2006/relationships/hyperlink" Target="https://resh.edu.ru/subject/7/1/" TargetMode="External"/><Relationship Id="rId38" Type="http://schemas.openxmlformats.org/officeDocument/2006/relationships/hyperlink" Target="https://resh.edu.ru/subject/7/2/" TargetMode="External"/><Relationship Id="rId46" Type="http://schemas.openxmlformats.org/officeDocument/2006/relationships/hyperlink" Target="https://resh.edu.ru/subject/7/2/" TargetMode="External"/><Relationship Id="rId59" Type="http://schemas.openxmlformats.org/officeDocument/2006/relationships/hyperlink" Target="https://m.edsoo.ru/8a14c35e" TargetMode="External"/><Relationship Id="rId67" Type="http://schemas.openxmlformats.org/officeDocument/2006/relationships/hyperlink" Target="https://m.edsoo.ru/8a14acca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resh.edu.ru/subject/7/2/" TargetMode="External"/><Relationship Id="rId54" Type="http://schemas.openxmlformats.org/officeDocument/2006/relationships/hyperlink" Target="https://m.edsoo.ru/8a14a932" TargetMode="External"/><Relationship Id="rId62" Type="http://schemas.openxmlformats.org/officeDocument/2006/relationships/hyperlink" Target="https://m.edsoo.ru/8a14a7f2" TargetMode="External"/><Relationship Id="rId70" Type="http://schemas.openxmlformats.org/officeDocument/2006/relationships/hyperlink" Target="https://m.edsoo.ru/8a14e302" TargetMode="External"/><Relationship Id="rId75" Type="http://schemas.openxmlformats.org/officeDocument/2006/relationships/hyperlink" Target="https://m.edsoo.ru/8a14f036" TargetMode="External"/><Relationship Id="rId83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resh.edu.ru/subject/7/1/" TargetMode="External"/><Relationship Id="rId28" Type="http://schemas.openxmlformats.org/officeDocument/2006/relationships/hyperlink" Target="https://resh.edu.ru/subject/7/1/" TargetMode="External"/><Relationship Id="rId36" Type="http://schemas.openxmlformats.org/officeDocument/2006/relationships/hyperlink" Target="https://resh.edu.ru/subject/7/2/" TargetMode="External"/><Relationship Id="rId49" Type="http://schemas.openxmlformats.org/officeDocument/2006/relationships/hyperlink" Target="https://resh.edu.ru/subject/7/2/" TargetMode="External"/><Relationship Id="rId57" Type="http://schemas.openxmlformats.org/officeDocument/2006/relationships/hyperlink" Target="https://m.edsoo.ru/8a14c0e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resh.edu.ru/subject/7/1/" TargetMode="External"/><Relationship Id="rId44" Type="http://schemas.openxmlformats.org/officeDocument/2006/relationships/hyperlink" Target="https://resh.edu.ru/subject/7/2/" TargetMode="External"/><Relationship Id="rId52" Type="http://schemas.openxmlformats.org/officeDocument/2006/relationships/hyperlink" Target="https://resh.edu.ru/subject/7/2/" TargetMode="External"/><Relationship Id="rId60" Type="http://schemas.openxmlformats.org/officeDocument/2006/relationships/hyperlink" Target="https://m.edsoo.ru/8a14ba1c" TargetMode="External"/><Relationship Id="rId65" Type="http://schemas.openxmlformats.org/officeDocument/2006/relationships/hyperlink" Target="https://m.edsoo.ru/8a149eb0" TargetMode="External"/><Relationship Id="rId73" Type="http://schemas.openxmlformats.org/officeDocument/2006/relationships/hyperlink" Target="https://m.edsoo.ru/8a14ec6c" TargetMode="External"/><Relationship Id="rId78" Type="http://schemas.openxmlformats.org/officeDocument/2006/relationships/hyperlink" Target="https://m.edsoo.ru/8a15088c" TargetMode="External"/><Relationship Id="rId81" Type="http://schemas.openxmlformats.org/officeDocument/2006/relationships/hyperlink" Target="https://m.edsoo.ru/8a151a7a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12083</Words>
  <Characters>68879</Characters>
  <Application>Microsoft Office Word</Application>
  <DocSecurity>0</DocSecurity>
  <Lines>573</Lines>
  <Paragraphs>161</Paragraphs>
  <ScaleCrop>false</ScaleCrop>
  <Company/>
  <LinksUpToDate>false</LinksUpToDate>
  <CharactersWithSpaces>80801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2023-09-11T23:47:00Z</dcterms:created>
  <dcterms:modified xsi:type="dcterms:W3CDTF">2023-11-13T14:57:00Z</dcterms:modified>
</cp:coreProperties>
</file>